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D3EB" w14:textId="10F6CF04" w:rsidR="6FD88027" w:rsidRDefault="6FD88027" w:rsidP="6F30D01F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1E1849DC" w14:textId="388C44DC" w:rsidR="6FD88027" w:rsidRDefault="6FD88027" w:rsidP="6F30D01F">
      <w:pPr>
        <w:tabs>
          <w:tab w:val="left" w:pos="1065"/>
          <w:tab w:val="center" w:pos="4535"/>
        </w:tabs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524F6914" w14:textId="038ADB8E" w:rsidR="6FD88027" w:rsidRDefault="6FD88027" w:rsidP="6F30D01F">
      <w:pPr>
        <w:tabs>
          <w:tab w:val="left" w:pos="1065"/>
          <w:tab w:val="center" w:pos="4535"/>
        </w:tabs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514CE447" w14:textId="015C8D14" w:rsidR="6FD88027" w:rsidRDefault="6FD88027" w:rsidP="6F30D01F">
      <w:pPr>
        <w:tabs>
          <w:tab w:val="left" w:pos="1065"/>
          <w:tab w:val="center" w:pos="4535"/>
        </w:tabs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55520F57" w14:textId="4F333472" w:rsidR="6FD88027" w:rsidRDefault="07F5E10D" w:rsidP="6F30D01F">
      <w:pPr>
        <w:tabs>
          <w:tab w:val="left" w:pos="1065"/>
          <w:tab w:val="center" w:pos="4535"/>
        </w:tabs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  <w:r w:rsidRPr="6F30D01F">
        <w:rPr>
          <w:rFonts w:ascii="Montserrat" w:eastAsia="Montserrat" w:hAnsi="Montserrat" w:cs="Montserrat"/>
          <w:b/>
          <w:bCs/>
        </w:rPr>
        <w:t xml:space="preserve"> </w:t>
      </w:r>
      <w:r w:rsidR="258E2847" w:rsidRPr="6F30D01F">
        <w:rPr>
          <w:rFonts w:ascii="Montserrat" w:eastAsia="Montserrat" w:hAnsi="Montserrat" w:cs="Montserrat"/>
          <w:b/>
          <w:bCs/>
        </w:rPr>
        <w:t xml:space="preserve">         </w:t>
      </w:r>
    </w:p>
    <w:p w14:paraId="4905CCA0" w14:textId="3AC8E02B" w:rsidR="6FD88027" w:rsidRDefault="07F5E10D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  <w:r w:rsidRPr="6F30D01F">
        <w:rPr>
          <w:rFonts w:ascii="Montserrat" w:eastAsia="Montserrat" w:hAnsi="Montserrat" w:cs="Montserrat"/>
          <w:b/>
          <w:bCs/>
        </w:rPr>
        <w:t xml:space="preserve"> </w:t>
      </w:r>
    </w:p>
    <w:p w14:paraId="7F895E1C" w14:textId="17492E93" w:rsidR="6FD88027" w:rsidRDefault="07F5E10D" w:rsidP="6F30D01F">
      <w:pPr>
        <w:tabs>
          <w:tab w:val="left" w:pos="1065"/>
          <w:tab w:val="center" w:pos="4535"/>
        </w:tabs>
        <w:spacing w:after="0" w:line="360" w:lineRule="auto"/>
        <w:jc w:val="center"/>
        <w:rPr>
          <w:rFonts w:ascii="Montserrat" w:eastAsia="Montserrat" w:hAnsi="Montserrat" w:cs="Montserrat"/>
          <w:b/>
          <w:bCs/>
          <w:color w:val="0A826E"/>
          <w:sz w:val="40"/>
          <w:szCs w:val="40"/>
        </w:rPr>
      </w:pPr>
      <w:r w:rsidRPr="6F30D01F">
        <w:rPr>
          <w:rFonts w:ascii="Montserrat" w:eastAsia="Montserrat" w:hAnsi="Montserrat" w:cs="Montserrat"/>
          <w:b/>
          <w:bCs/>
          <w:color w:val="0A826E"/>
          <w:sz w:val="40"/>
          <w:szCs w:val="40"/>
        </w:rPr>
        <w:t xml:space="preserve"> </w:t>
      </w:r>
      <w:r w:rsidR="6B0DE228" w:rsidRPr="6F30D01F">
        <w:rPr>
          <w:rFonts w:ascii="Montserrat" w:eastAsia="Montserrat" w:hAnsi="Montserrat" w:cs="Montserrat"/>
          <w:b/>
          <w:bCs/>
          <w:color w:val="0A826E"/>
          <w:sz w:val="40"/>
          <w:szCs w:val="40"/>
        </w:rPr>
        <w:t>PETŐFI KULTURÁLIS PROGRAM</w:t>
      </w:r>
    </w:p>
    <w:p w14:paraId="5593DB97" w14:textId="6D814288" w:rsidR="6FD88027" w:rsidRDefault="6FD88027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25A52C1F" w14:textId="76E7040F" w:rsidR="6FD88027" w:rsidRDefault="78507AC5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r w:rsidRPr="6F30D01F">
        <w:rPr>
          <w:rFonts w:ascii="Montserrat" w:eastAsia="Montserrat" w:hAnsi="Montserrat" w:cs="Montserrat"/>
          <w:b/>
          <w:bCs/>
          <w:sz w:val="32"/>
          <w:szCs w:val="32"/>
        </w:rPr>
        <w:t xml:space="preserve">PÁLYÁZÓI </w:t>
      </w:r>
      <w:r w:rsidR="07F5E10D" w:rsidRPr="6F30D01F">
        <w:rPr>
          <w:rFonts w:ascii="Montserrat" w:eastAsia="Montserrat" w:hAnsi="Montserrat" w:cs="Montserrat"/>
          <w:b/>
          <w:bCs/>
          <w:sz w:val="32"/>
          <w:szCs w:val="32"/>
        </w:rPr>
        <w:t>SZAKMAI BESZÁMOLÓ</w:t>
      </w:r>
    </w:p>
    <w:p w14:paraId="79E0E652" w14:textId="628AEE5D" w:rsidR="6FD88027" w:rsidRDefault="6FD88027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0A1F70BF" w14:textId="78E9DC12" w:rsidR="6FD88027" w:rsidRDefault="6FD88027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p w14:paraId="7A6C569B" w14:textId="1C77FFE0" w:rsidR="6FD88027" w:rsidRDefault="6FD88027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</w:p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205"/>
        <w:gridCol w:w="5085"/>
      </w:tblGrid>
      <w:tr w:rsidR="6F30D01F" w14:paraId="12B1C5EA" w14:textId="77777777" w:rsidTr="6F30D01F">
        <w:trPr>
          <w:trHeight w:val="570"/>
          <w:jc w:val="center"/>
        </w:trPr>
        <w:tc>
          <w:tcPr>
            <w:tcW w:w="2205" w:type="dxa"/>
            <w:vAlign w:val="center"/>
          </w:tcPr>
          <w:p w14:paraId="1FEE258F" w14:textId="756A45E7" w:rsidR="14641FCF" w:rsidRDefault="14641FCF" w:rsidP="6F30D01F">
            <w:pPr>
              <w:rPr>
                <w:rFonts w:ascii="Aptos" w:eastAsia="Aptos" w:hAnsi="Aptos" w:cs="Aptos"/>
                <w:b/>
              </w:rPr>
            </w:pPr>
            <w:r w:rsidRPr="779B740B">
              <w:rPr>
                <w:rFonts w:ascii="Aptos" w:eastAsia="Aptos" w:hAnsi="Aptos" w:cs="Aptos"/>
                <w:b/>
              </w:rPr>
              <w:t>Projekt száma:</w:t>
            </w:r>
          </w:p>
        </w:tc>
        <w:tc>
          <w:tcPr>
            <w:tcW w:w="5085" w:type="dxa"/>
            <w:vAlign w:val="center"/>
          </w:tcPr>
          <w:p w14:paraId="4E208948" w14:textId="59A31FE4" w:rsidR="14641FCF" w:rsidRDefault="14641FCF" w:rsidP="6F30D01F">
            <w:pPr>
              <w:rPr>
                <w:rFonts w:ascii="Montserrat" w:eastAsia="Montserrat" w:hAnsi="Montserrat" w:cs="Montserrat"/>
              </w:rPr>
            </w:pPr>
            <w:r w:rsidRPr="6F30D01F">
              <w:rPr>
                <w:rFonts w:ascii="Montserrat" w:eastAsia="Montserrat" w:hAnsi="Montserrat" w:cs="Montserrat"/>
              </w:rPr>
              <w:t>#</w:t>
            </w:r>
          </w:p>
        </w:tc>
      </w:tr>
      <w:tr w:rsidR="6F30D01F" w14:paraId="2381BDED" w14:textId="77777777" w:rsidTr="6F30D01F">
        <w:trPr>
          <w:trHeight w:val="540"/>
          <w:jc w:val="center"/>
        </w:trPr>
        <w:tc>
          <w:tcPr>
            <w:tcW w:w="2205" w:type="dxa"/>
            <w:vAlign w:val="center"/>
          </w:tcPr>
          <w:p w14:paraId="596E8B82" w14:textId="2C11E4A2" w:rsidR="14641FCF" w:rsidRDefault="14641FCF" w:rsidP="6F30D01F">
            <w:pPr>
              <w:rPr>
                <w:rFonts w:ascii="Aptos" w:eastAsia="Aptos" w:hAnsi="Aptos" w:cs="Aptos"/>
                <w:b/>
              </w:rPr>
            </w:pPr>
            <w:r w:rsidRPr="779B740B">
              <w:rPr>
                <w:rFonts w:ascii="Aptos" w:eastAsia="Aptos" w:hAnsi="Aptos" w:cs="Aptos"/>
                <w:b/>
              </w:rPr>
              <w:t>Iktatószám:</w:t>
            </w:r>
          </w:p>
        </w:tc>
        <w:tc>
          <w:tcPr>
            <w:tcW w:w="5085" w:type="dxa"/>
            <w:vAlign w:val="center"/>
          </w:tcPr>
          <w:p w14:paraId="06B21B8E" w14:textId="22932B2E" w:rsidR="14641FCF" w:rsidRDefault="14641FCF" w:rsidP="6F30D01F">
            <w:pPr>
              <w:rPr>
                <w:rFonts w:ascii="Montserrat" w:eastAsia="Montserrat" w:hAnsi="Montserrat" w:cs="Montserrat"/>
              </w:rPr>
            </w:pPr>
            <w:r w:rsidRPr="6F30D01F">
              <w:rPr>
                <w:rFonts w:ascii="Montserrat" w:eastAsia="Montserrat" w:hAnsi="Montserrat" w:cs="Montserrat"/>
              </w:rPr>
              <w:t>P/</w:t>
            </w:r>
          </w:p>
        </w:tc>
      </w:tr>
      <w:tr w:rsidR="6F30D01F" w14:paraId="24F7D254" w14:textId="77777777" w:rsidTr="6F30D01F">
        <w:trPr>
          <w:trHeight w:val="300"/>
          <w:jc w:val="center"/>
        </w:trPr>
        <w:tc>
          <w:tcPr>
            <w:tcW w:w="2205" w:type="dxa"/>
            <w:vAlign w:val="center"/>
          </w:tcPr>
          <w:p w14:paraId="4AC93D85" w14:textId="3AA95B59" w:rsidR="6F30D01F" w:rsidRDefault="6F30D01F" w:rsidP="6F30D01F">
            <w:pPr>
              <w:spacing w:after="160" w:line="279" w:lineRule="auto"/>
              <w:rPr>
                <w:rFonts w:ascii="Aptos" w:eastAsia="Aptos" w:hAnsi="Aptos" w:cs="Aptos"/>
                <w:b/>
              </w:rPr>
            </w:pPr>
          </w:p>
          <w:p w14:paraId="1C6C5489" w14:textId="174F3D7F" w:rsidR="14641FCF" w:rsidRDefault="14641FCF" w:rsidP="6F30D01F">
            <w:pPr>
              <w:spacing w:after="160" w:line="279" w:lineRule="auto"/>
              <w:rPr>
                <w:rFonts w:ascii="Aptos" w:eastAsia="Aptos" w:hAnsi="Aptos" w:cs="Aptos"/>
                <w:b/>
              </w:rPr>
            </w:pPr>
            <w:r w:rsidRPr="00F3114A">
              <w:rPr>
                <w:rFonts w:ascii="Aptos" w:eastAsia="Aptos" w:hAnsi="Aptos" w:cs="Aptos"/>
                <w:b/>
                <w:i/>
                <w:iCs/>
              </w:rPr>
              <w:t>Pályázó</w:t>
            </w:r>
            <w:r w:rsidRPr="779B740B">
              <w:rPr>
                <w:rFonts w:ascii="Aptos" w:eastAsia="Aptos" w:hAnsi="Aptos" w:cs="Aptos"/>
                <w:b/>
              </w:rPr>
              <w:t xml:space="preserve"> neve:</w:t>
            </w:r>
          </w:p>
          <w:p w14:paraId="70832670" w14:textId="7A30C86D" w:rsidR="6F30D01F" w:rsidRDefault="6F30D01F" w:rsidP="6F30D01F">
            <w:pPr>
              <w:rPr>
                <w:rFonts w:ascii="Aptos" w:eastAsia="Aptos" w:hAnsi="Aptos" w:cs="Aptos"/>
                <w:b/>
              </w:rPr>
            </w:pPr>
          </w:p>
        </w:tc>
        <w:tc>
          <w:tcPr>
            <w:tcW w:w="5085" w:type="dxa"/>
          </w:tcPr>
          <w:p w14:paraId="22E11315" w14:textId="27EE6FB8" w:rsidR="6F30D01F" w:rsidRDefault="6F30D01F" w:rsidP="6F30D01F">
            <w:pPr>
              <w:rPr>
                <w:rFonts w:ascii="Montserrat" w:eastAsia="Montserrat" w:hAnsi="Montserrat" w:cs="Montserrat"/>
                <w:b/>
                <w:bCs/>
              </w:rPr>
            </w:pPr>
          </w:p>
        </w:tc>
      </w:tr>
      <w:tr w:rsidR="6F30D01F" w14:paraId="0F0B34AA" w14:textId="77777777" w:rsidTr="6F30D01F">
        <w:trPr>
          <w:trHeight w:val="1350"/>
          <w:jc w:val="center"/>
        </w:trPr>
        <w:tc>
          <w:tcPr>
            <w:tcW w:w="2205" w:type="dxa"/>
            <w:vAlign w:val="center"/>
          </w:tcPr>
          <w:p w14:paraId="3BF23CCE" w14:textId="6E02352B" w:rsidR="14641FCF" w:rsidRDefault="14641FCF" w:rsidP="6F30D01F">
            <w:pPr>
              <w:rPr>
                <w:rFonts w:ascii="Aptos" w:eastAsia="Aptos" w:hAnsi="Aptos" w:cs="Aptos"/>
                <w:b/>
              </w:rPr>
            </w:pPr>
            <w:r w:rsidRPr="779B740B">
              <w:rPr>
                <w:rFonts w:ascii="Aptos" w:eastAsia="Aptos" w:hAnsi="Aptos" w:cs="Aptos"/>
                <w:b/>
                <w:i/>
              </w:rPr>
              <w:t xml:space="preserve">Projekt </w:t>
            </w:r>
            <w:r w:rsidRPr="779B740B">
              <w:rPr>
                <w:rFonts w:ascii="Aptos" w:eastAsia="Aptos" w:hAnsi="Aptos" w:cs="Aptos"/>
                <w:b/>
              </w:rPr>
              <w:t>neve:</w:t>
            </w:r>
          </w:p>
        </w:tc>
        <w:tc>
          <w:tcPr>
            <w:tcW w:w="5085" w:type="dxa"/>
          </w:tcPr>
          <w:p w14:paraId="267B8964" w14:textId="27EE6FB8" w:rsidR="6F30D01F" w:rsidRDefault="6F30D01F" w:rsidP="6F30D01F">
            <w:pPr>
              <w:rPr>
                <w:rFonts w:ascii="Montserrat" w:eastAsia="Montserrat" w:hAnsi="Montserrat" w:cs="Montserrat"/>
                <w:b/>
                <w:bCs/>
              </w:rPr>
            </w:pPr>
          </w:p>
        </w:tc>
      </w:tr>
    </w:tbl>
    <w:p w14:paraId="45EDE3F7" w14:textId="22E42476" w:rsidR="6FD88027" w:rsidRDefault="07F5E10D" w:rsidP="6F30D01F">
      <w:pPr>
        <w:spacing w:after="0" w:line="360" w:lineRule="auto"/>
        <w:jc w:val="center"/>
        <w:rPr>
          <w:rFonts w:ascii="Montserrat" w:eastAsia="Montserrat" w:hAnsi="Montserrat" w:cs="Montserrat"/>
          <w:b/>
          <w:bCs/>
        </w:rPr>
      </w:pPr>
      <w:r w:rsidRPr="6F30D01F">
        <w:rPr>
          <w:rFonts w:ascii="Montserrat" w:eastAsia="Montserrat" w:hAnsi="Montserrat" w:cs="Montserrat"/>
          <w:b/>
          <w:bCs/>
        </w:rPr>
        <w:t xml:space="preserve"> </w:t>
      </w:r>
    </w:p>
    <w:p w14:paraId="74B0AEB1" w14:textId="25303D63" w:rsidR="6FD88027" w:rsidRDefault="6FD88027" w:rsidP="6F30D01F">
      <w:pPr>
        <w:rPr>
          <w:rFonts w:ascii="Montserrat" w:eastAsia="Montserrat" w:hAnsi="Montserrat" w:cs="Montserrat"/>
          <w:b/>
          <w:bCs/>
        </w:rPr>
      </w:pPr>
    </w:p>
    <w:p w14:paraId="5BECDE52" w14:textId="5B8D82FD" w:rsidR="6FD88027" w:rsidRDefault="32D8F007" w:rsidP="6F30D01F">
      <w:pPr>
        <w:jc w:val="center"/>
        <w:rPr>
          <w:rFonts w:ascii="Montserrat" w:eastAsia="Montserrat" w:hAnsi="Montserrat" w:cs="Montserrat"/>
          <w:i/>
          <w:iCs/>
          <w:color w:val="D9D9D9" w:themeColor="background1" w:themeShade="D9"/>
        </w:rPr>
      </w:pPr>
      <w:r w:rsidRPr="6F30D01F">
        <w:rPr>
          <w:rFonts w:ascii="Montserrat" w:eastAsia="Montserrat" w:hAnsi="Montserrat" w:cs="Montserrat"/>
          <w:i/>
          <w:iCs/>
          <w:color w:val="D9D9D9" w:themeColor="background1" w:themeShade="D9"/>
        </w:rPr>
        <w:t>szolgáltatói logó (amennyiben van</w:t>
      </w:r>
      <w:r w:rsidR="00E51788">
        <w:rPr>
          <w:rFonts w:ascii="Montserrat" w:eastAsia="Montserrat" w:hAnsi="Montserrat" w:cs="Montserrat"/>
          <w:i/>
          <w:iCs/>
          <w:color w:val="D9D9D9" w:themeColor="background1" w:themeShade="D9"/>
        </w:rPr>
        <w:t>, ezt a szöveget törölje</w:t>
      </w:r>
      <w:r w:rsidRPr="6F30D01F">
        <w:rPr>
          <w:rFonts w:ascii="Montserrat" w:eastAsia="Montserrat" w:hAnsi="Montserrat" w:cs="Montserrat"/>
          <w:i/>
          <w:iCs/>
          <w:color w:val="D9D9D9" w:themeColor="background1" w:themeShade="D9"/>
        </w:rPr>
        <w:t>)</w:t>
      </w:r>
    </w:p>
    <w:p w14:paraId="677CD1C7" w14:textId="3D869EF1" w:rsidR="6FD88027" w:rsidRDefault="6FD88027" w:rsidP="6F30D01F">
      <w:pPr>
        <w:rPr>
          <w:rFonts w:ascii="Montserrat" w:eastAsia="Montserrat" w:hAnsi="Montserrat" w:cs="Montserrat"/>
          <w:b/>
          <w:bCs/>
        </w:rPr>
      </w:pPr>
    </w:p>
    <w:p w14:paraId="51833D53" w14:textId="0988B206" w:rsidR="6FD88027" w:rsidRDefault="6FD88027" w:rsidP="6F30D01F">
      <w:pPr>
        <w:rPr>
          <w:rFonts w:ascii="Montserrat" w:eastAsia="Montserrat" w:hAnsi="Montserrat" w:cs="Montserrat"/>
          <w:b/>
          <w:bCs/>
        </w:rPr>
      </w:pPr>
    </w:p>
    <w:p w14:paraId="717DF675" w14:textId="5A78E037" w:rsidR="6FD88027" w:rsidRDefault="6FD88027" w:rsidP="6F30D01F">
      <w:pPr>
        <w:rPr>
          <w:b/>
          <w:bCs/>
          <w:i/>
          <w:iCs/>
          <w:sz w:val="18"/>
          <w:szCs w:val="18"/>
        </w:rPr>
      </w:pPr>
    </w:p>
    <w:p w14:paraId="52716B1B" w14:textId="77777777" w:rsidR="00D73846" w:rsidRDefault="00D73846">
      <w:pPr>
        <w:rPr>
          <w:b/>
          <w:bCs/>
          <w:i/>
          <w:iCs/>
        </w:rPr>
      </w:pPr>
      <w:r w:rsidRPr="13F75F2A">
        <w:rPr>
          <w:b/>
          <w:bCs/>
          <w:i/>
          <w:iCs/>
        </w:rPr>
        <w:br w:type="page"/>
      </w:r>
    </w:p>
    <w:p w14:paraId="385E58E0" w14:textId="02A6B75E" w:rsidR="6FD88027" w:rsidRDefault="7D6FB68A" w:rsidP="6F30D01F">
      <w:pPr>
        <w:rPr>
          <w:b/>
          <w:bCs/>
          <w:i/>
          <w:iCs/>
        </w:rPr>
      </w:pPr>
      <w:r w:rsidRPr="6F30D01F">
        <w:rPr>
          <w:b/>
          <w:bCs/>
          <w:i/>
          <w:iCs/>
        </w:rPr>
        <w:lastRenderedPageBreak/>
        <w:t>Projekt adatok:</w:t>
      </w:r>
    </w:p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491"/>
        <w:gridCol w:w="6525"/>
      </w:tblGrid>
      <w:tr w:rsidR="6F30D01F" w14:paraId="406E3E23" w14:textId="77777777" w:rsidTr="13F75F2A">
        <w:trPr>
          <w:trHeight w:val="594"/>
          <w:jc w:val="center"/>
        </w:trPr>
        <w:tc>
          <w:tcPr>
            <w:tcW w:w="2491" w:type="dxa"/>
            <w:vAlign w:val="center"/>
          </w:tcPr>
          <w:p w14:paraId="54595E63" w14:textId="43D60B34" w:rsidR="60144514" w:rsidRDefault="60144514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Kiírás szerinti megvalósítási időszak:</w:t>
            </w:r>
          </w:p>
        </w:tc>
        <w:tc>
          <w:tcPr>
            <w:tcW w:w="6525" w:type="dxa"/>
          </w:tcPr>
          <w:p w14:paraId="62AA0B13" w14:textId="27EE6FB8" w:rsidR="6F30D01F" w:rsidRDefault="6F30D01F" w:rsidP="6F30D01F">
            <w:pPr>
              <w:rPr>
                <w:rFonts w:eastAsiaTheme="minorEastAsia"/>
                <w:b/>
                <w:bCs/>
              </w:rPr>
            </w:pPr>
          </w:p>
        </w:tc>
      </w:tr>
      <w:tr w:rsidR="6F30D01F" w14:paraId="05FB9033" w14:textId="77777777" w:rsidTr="13F75F2A">
        <w:trPr>
          <w:trHeight w:val="594"/>
          <w:jc w:val="center"/>
        </w:trPr>
        <w:tc>
          <w:tcPr>
            <w:tcW w:w="2491" w:type="dxa"/>
            <w:vAlign w:val="center"/>
          </w:tcPr>
          <w:p w14:paraId="5E99304A" w14:textId="4E593B86" w:rsidR="1AF02046" w:rsidRDefault="1AF02046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Elfogadott, módosított megvalósítási határidő:</w:t>
            </w:r>
          </w:p>
        </w:tc>
        <w:tc>
          <w:tcPr>
            <w:tcW w:w="6525" w:type="dxa"/>
          </w:tcPr>
          <w:p w14:paraId="660BD4AF" w14:textId="37E05D0C" w:rsidR="1AF02046" w:rsidRDefault="00C27E50" w:rsidP="6F30D01F">
            <w:pPr>
              <w:rPr>
                <w:rFonts w:eastAsiaTheme="minorEastAsia"/>
                <w:i/>
                <w:iCs/>
                <w:color w:val="D9D9D9" w:themeColor="background1" w:themeShade="D9"/>
                <w:sz w:val="20"/>
                <w:szCs w:val="20"/>
              </w:rPr>
            </w:pPr>
            <w:r>
              <w:t xml:space="preserve">nem releváns / indoklás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  <w:tr w:rsidR="6F30D01F" w14:paraId="2E7986C3" w14:textId="77777777" w:rsidTr="13F75F2A">
        <w:trPr>
          <w:trHeight w:val="594"/>
          <w:jc w:val="center"/>
        </w:trPr>
        <w:tc>
          <w:tcPr>
            <w:tcW w:w="2491" w:type="dxa"/>
            <w:vAlign w:val="center"/>
          </w:tcPr>
          <w:p w14:paraId="41814DC4" w14:textId="0D8AFF0D" w:rsidR="5962DABE" w:rsidRDefault="5962DABE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Utolsó szakmai teljesítés dátuma:</w:t>
            </w:r>
          </w:p>
        </w:tc>
        <w:tc>
          <w:tcPr>
            <w:tcW w:w="6525" w:type="dxa"/>
          </w:tcPr>
          <w:p w14:paraId="6677009F" w14:textId="2339708C" w:rsidR="35970C6C" w:rsidRDefault="35970C6C" w:rsidP="6F30D01F">
            <w:pPr>
              <w:rPr>
                <w:rFonts w:eastAsiaTheme="minorEastAsia"/>
                <w:sz w:val="20"/>
                <w:szCs w:val="20"/>
              </w:rPr>
            </w:pPr>
            <w:r w:rsidRPr="779B740B">
              <w:rPr>
                <w:rFonts w:eastAsiaTheme="minorEastAsia"/>
              </w:rPr>
              <w:t>202</w:t>
            </w:r>
            <w:r w:rsidR="2D8CE38D" w:rsidRPr="779B740B">
              <w:rPr>
                <w:rFonts w:eastAsiaTheme="minorEastAsia"/>
              </w:rPr>
              <w:t>......</w:t>
            </w:r>
          </w:p>
        </w:tc>
      </w:tr>
      <w:tr w:rsidR="6F30D01F" w14:paraId="3438EFD7" w14:textId="77777777" w:rsidTr="13F75F2A">
        <w:trPr>
          <w:trHeight w:val="594"/>
          <w:jc w:val="center"/>
        </w:trPr>
        <w:tc>
          <w:tcPr>
            <w:tcW w:w="2491" w:type="dxa"/>
            <w:vAlign w:val="center"/>
          </w:tcPr>
          <w:p w14:paraId="28A8EF77" w14:textId="73EEDEFB" w:rsidR="5962DABE" w:rsidRDefault="5962DABE" w:rsidP="6F30D01F">
            <w:pPr>
              <w:rPr>
                <w:rFonts w:eastAsiaTheme="minorEastAsia"/>
                <w:i/>
                <w:iCs/>
                <w:color w:val="747474" w:themeColor="background2" w:themeShade="80"/>
                <w:sz w:val="22"/>
                <w:szCs w:val="22"/>
              </w:rPr>
            </w:pPr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A pályázathoz egyéb</w:t>
            </w:r>
            <w:r w:rsidR="043CEBE2" w:rsidRPr="6F30D01F">
              <w:rPr>
                <w:rFonts w:eastAsiaTheme="minorEastAsia"/>
                <w:i/>
                <w:iCs/>
                <w:sz w:val="22"/>
                <w:szCs w:val="22"/>
              </w:rPr>
              <w:t xml:space="preserve"> elfogadott</w:t>
            </w:r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 xml:space="preserve"> módosítás kapcsolódik: </w:t>
            </w:r>
          </w:p>
          <w:p w14:paraId="320A20E2" w14:textId="006CA6CB" w:rsidR="6F30D01F" w:rsidRDefault="6F30D01F" w:rsidP="6F30D01F">
            <w:pPr>
              <w:rPr>
                <w:rFonts w:eastAsiaTheme="minorEastAsia"/>
                <w:i/>
                <w:iCs/>
                <w:color w:val="747474" w:themeColor="background2" w:themeShade="80"/>
                <w:sz w:val="18"/>
                <w:szCs w:val="18"/>
              </w:rPr>
            </w:pPr>
          </w:p>
        </w:tc>
        <w:tc>
          <w:tcPr>
            <w:tcW w:w="6525" w:type="dxa"/>
          </w:tcPr>
          <w:p w14:paraId="74E59696" w14:textId="1A1F38DD" w:rsidR="5962DABE" w:rsidRDefault="5962DABE" w:rsidP="6F30D01F">
            <w:pPr>
              <w:rPr>
                <w:rFonts w:eastAsiaTheme="minorEastAsia"/>
                <w:i/>
              </w:rPr>
            </w:pPr>
            <w:r w:rsidRPr="779B740B">
              <w:rPr>
                <w:rFonts w:eastAsiaTheme="minorEastAsia"/>
                <w:i/>
              </w:rPr>
              <w:t xml:space="preserve">igen / nem </w:t>
            </w:r>
          </w:p>
          <w:p w14:paraId="50525D93" w14:textId="593691BF" w:rsidR="3F8F4696" w:rsidRDefault="53A0F1CA" w:rsidP="6F30D01F">
            <w:pPr>
              <w:rPr>
                <w:color w:val="D9D9D9" w:themeColor="background1" w:themeShade="D9"/>
                <w:sz w:val="20"/>
                <w:szCs w:val="20"/>
              </w:rPr>
            </w:pP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  <w:tr w:rsidR="6F30D01F" w14:paraId="59F09AC3" w14:textId="77777777" w:rsidTr="13F75F2A">
        <w:trPr>
          <w:trHeight w:val="594"/>
          <w:jc w:val="center"/>
        </w:trPr>
        <w:tc>
          <w:tcPr>
            <w:tcW w:w="2491" w:type="dxa"/>
            <w:vAlign w:val="center"/>
          </w:tcPr>
          <w:p w14:paraId="77DEABB6" w14:textId="58B175EC" w:rsidR="6E6BD155" w:rsidRDefault="6E6BD155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Módosítás tartalma</w:t>
            </w:r>
            <w:r w:rsidR="006C62DA">
              <w:rPr>
                <w:rFonts w:eastAsiaTheme="minorEastAsia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6525" w:type="dxa"/>
          </w:tcPr>
          <w:p w14:paraId="7489E993" w14:textId="44A5963B" w:rsidR="6F30D01F" w:rsidRDefault="00C27E50" w:rsidP="6F30D01F">
            <w:pPr>
              <w:rPr>
                <w:rFonts w:eastAsiaTheme="minorEastAsia"/>
                <w:i/>
                <w:iCs/>
                <w:sz w:val="20"/>
                <w:szCs w:val="20"/>
              </w:rPr>
            </w:pPr>
            <w:r>
              <w:t xml:space="preserve">nem releváns / indoklás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</w:tbl>
    <w:p w14:paraId="48543303" w14:textId="0A0F2505" w:rsidR="6FD88027" w:rsidRDefault="6FD88027" w:rsidP="6F30D01F"/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491"/>
        <w:gridCol w:w="43"/>
        <w:gridCol w:w="6482"/>
      </w:tblGrid>
      <w:tr w:rsidR="6F30D01F" w14:paraId="1ECACAEE" w14:textId="77777777" w:rsidTr="6F30D01F">
        <w:trPr>
          <w:trHeight w:val="570"/>
          <w:jc w:val="center"/>
        </w:trPr>
        <w:tc>
          <w:tcPr>
            <w:tcW w:w="2491" w:type="dxa"/>
            <w:vAlign w:val="center"/>
          </w:tcPr>
          <w:p w14:paraId="524FCAEC" w14:textId="323BA8EE" w:rsidR="5962DABE" w:rsidRDefault="5962DABE" w:rsidP="6F30D01F">
            <w:r w:rsidRPr="6F30D01F">
              <w:rPr>
                <w:rFonts w:eastAsiaTheme="minorEastAsia"/>
                <w:sz w:val="22"/>
                <w:szCs w:val="22"/>
              </w:rPr>
              <w:t>Jóváhagyott, kiutalt bruttó költség:</w:t>
            </w:r>
          </w:p>
        </w:tc>
        <w:tc>
          <w:tcPr>
            <w:tcW w:w="6525" w:type="dxa"/>
            <w:gridSpan w:val="2"/>
            <w:vAlign w:val="center"/>
          </w:tcPr>
          <w:p w14:paraId="75A55774" w14:textId="6CB94F7D" w:rsidR="6F30D01F" w:rsidRDefault="6F30D01F" w:rsidP="6F30D01F">
            <w:pPr>
              <w:rPr>
                <w:rFonts w:eastAsiaTheme="minorEastAsia"/>
              </w:rPr>
            </w:pPr>
          </w:p>
        </w:tc>
      </w:tr>
      <w:tr w:rsidR="6F30D01F" w14:paraId="4ABD249C" w14:textId="77777777" w:rsidTr="6F30D01F">
        <w:trPr>
          <w:trHeight w:val="540"/>
          <w:jc w:val="center"/>
        </w:trPr>
        <w:tc>
          <w:tcPr>
            <w:tcW w:w="2491" w:type="dxa"/>
            <w:vAlign w:val="center"/>
          </w:tcPr>
          <w:p w14:paraId="261C4770" w14:textId="0517B98E" w:rsidR="5962DABE" w:rsidRDefault="5962DABE" w:rsidP="6F30D01F">
            <w:r w:rsidRPr="6F30D01F">
              <w:rPr>
                <w:rFonts w:eastAsiaTheme="minorEastAsia"/>
                <w:b/>
                <w:bCs/>
                <w:sz w:val="22"/>
                <w:szCs w:val="22"/>
              </w:rPr>
              <w:t>Elszámolt bruttó költség:</w:t>
            </w:r>
          </w:p>
        </w:tc>
        <w:tc>
          <w:tcPr>
            <w:tcW w:w="6525" w:type="dxa"/>
            <w:gridSpan w:val="2"/>
            <w:vAlign w:val="center"/>
          </w:tcPr>
          <w:p w14:paraId="47A31C88" w14:textId="51B06096" w:rsidR="6F30D01F" w:rsidRDefault="6F30D01F" w:rsidP="6F30D01F">
            <w:pPr>
              <w:rPr>
                <w:rFonts w:eastAsiaTheme="minorEastAsia"/>
              </w:rPr>
            </w:pPr>
          </w:p>
        </w:tc>
      </w:tr>
      <w:tr w:rsidR="6F30D01F" w14:paraId="02408F81" w14:textId="77777777" w:rsidTr="6F30D01F">
        <w:trPr>
          <w:trHeight w:val="404"/>
          <w:jc w:val="center"/>
        </w:trPr>
        <w:tc>
          <w:tcPr>
            <w:tcW w:w="2491" w:type="dxa"/>
            <w:vAlign w:val="center"/>
          </w:tcPr>
          <w:p w14:paraId="1F074B1A" w14:textId="78EB06F2" w:rsidR="5962DABE" w:rsidRDefault="5962DABE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Eltérés összege:</w:t>
            </w:r>
          </w:p>
        </w:tc>
        <w:tc>
          <w:tcPr>
            <w:tcW w:w="6525" w:type="dxa"/>
            <w:gridSpan w:val="2"/>
            <w:vAlign w:val="center"/>
          </w:tcPr>
          <w:p w14:paraId="5C42DC15" w14:textId="598C1319" w:rsidR="6F30D01F" w:rsidRDefault="00C27E50" w:rsidP="6F30D01F">
            <w:pPr>
              <w:jc w:val="center"/>
              <w:rPr>
                <w:rFonts w:eastAsiaTheme="minorEastAsia"/>
                <w:b/>
                <w:bCs/>
              </w:rPr>
            </w:pPr>
            <w:r>
              <w:t xml:space="preserve">nem releváns / </w:t>
            </w:r>
            <w:r w:rsidR="005219E2">
              <w:t>összeg Ft</w:t>
            </w:r>
            <w:r>
              <w:t xml:space="preserve">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  <w:tr w:rsidR="6F30D01F" w14:paraId="5CF76035" w14:textId="77777777" w:rsidTr="6F30D01F">
        <w:trPr>
          <w:trHeight w:val="594"/>
          <w:jc w:val="center"/>
        </w:trPr>
        <w:tc>
          <w:tcPr>
            <w:tcW w:w="2491" w:type="dxa"/>
            <w:vAlign w:val="center"/>
          </w:tcPr>
          <w:p w14:paraId="71CD7AA1" w14:textId="552B2A32" w:rsidR="007CF95C" w:rsidRDefault="007CF95C" w:rsidP="6F30D01F">
            <w:r w:rsidRPr="6F30D01F">
              <w:rPr>
                <w:rFonts w:eastAsiaTheme="minorEastAsia"/>
                <w:i/>
                <w:iCs/>
                <w:sz w:val="22"/>
                <w:szCs w:val="22"/>
              </w:rPr>
              <w:t>Eltérés szakmai indoklása:</w:t>
            </w:r>
          </w:p>
        </w:tc>
        <w:tc>
          <w:tcPr>
            <w:tcW w:w="6525" w:type="dxa"/>
            <w:gridSpan w:val="2"/>
          </w:tcPr>
          <w:p w14:paraId="1EE92762" w14:textId="5C1AFB85" w:rsidR="6F30D01F" w:rsidRDefault="005219E2" w:rsidP="6F30D01F">
            <w:pPr>
              <w:rPr>
                <w:rFonts w:eastAsiaTheme="minorEastAsia"/>
                <w:b/>
                <w:bCs/>
              </w:rPr>
            </w:pPr>
            <w:r>
              <w:t xml:space="preserve">nem releváns / indoklás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  <w:tr w:rsidR="6F30D01F" w14:paraId="76B3A619" w14:textId="77777777" w:rsidTr="00B86A5D">
        <w:trPr>
          <w:trHeight w:val="570"/>
          <w:jc w:val="center"/>
        </w:trPr>
        <w:tc>
          <w:tcPr>
            <w:tcW w:w="2534" w:type="dxa"/>
            <w:gridSpan w:val="2"/>
            <w:vAlign w:val="center"/>
          </w:tcPr>
          <w:p w14:paraId="72EC5BB2" w14:textId="711F605F" w:rsidR="5FCE6DC2" w:rsidRDefault="5FCE6DC2" w:rsidP="6F30D01F">
            <w:pPr>
              <w:rPr>
                <w:rFonts w:eastAsiaTheme="minorEastAsia"/>
              </w:rPr>
            </w:pPr>
            <w:r w:rsidRPr="779B740B">
              <w:rPr>
                <w:rFonts w:eastAsiaTheme="minorEastAsia"/>
              </w:rPr>
              <w:t>Szolgáltatás típusa megvalósulási helyszín szerint (pályázat alapján)</w:t>
            </w:r>
          </w:p>
        </w:tc>
        <w:tc>
          <w:tcPr>
            <w:tcW w:w="6482" w:type="dxa"/>
            <w:vAlign w:val="center"/>
          </w:tcPr>
          <w:p w14:paraId="303FCB70" w14:textId="2CCBE237" w:rsidR="5FCE6DC2" w:rsidRDefault="5FCE6DC2" w:rsidP="6F30D01F">
            <w:r w:rsidRPr="6F30D01F">
              <w:rPr>
                <w:rFonts w:eastAsiaTheme="minorEastAsia"/>
              </w:rPr>
              <w:t>igénybevevő / szolgáltató telephelyén megvalósuló</w:t>
            </w:r>
          </w:p>
          <w:p w14:paraId="7E2C0864" w14:textId="27FB8E85" w:rsidR="1E2E3AE9" w:rsidRDefault="23358F12" w:rsidP="6F30D01F">
            <w:pPr>
              <w:rPr>
                <w:color w:val="D9D9D9" w:themeColor="background1" w:themeShade="D9"/>
                <w:sz w:val="20"/>
                <w:szCs w:val="20"/>
              </w:rPr>
            </w:pP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  <w:tr w:rsidR="6F30D01F" w14:paraId="138D92EF" w14:textId="77777777" w:rsidTr="00B86A5D">
        <w:trPr>
          <w:trHeight w:val="570"/>
          <w:jc w:val="center"/>
        </w:trPr>
        <w:tc>
          <w:tcPr>
            <w:tcW w:w="9016" w:type="dxa"/>
            <w:gridSpan w:val="3"/>
            <w:vAlign w:val="center"/>
          </w:tcPr>
          <w:p w14:paraId="7B664FE2" w14:textId="2CC5DB11" w:rsidR="6F30D01F" w:rsidRDefault="6F30D01F" w:rsidP="6F30D01F">
            <w:pPr>
              <w:rPr>
                <w:b/>
                <w:sz w:val="12"/>
                <w:szCs w:val="12"/>
              </w:rPr>
            </w:pPr>
          </w:p>
          <w:p w14:paraId="526AD80A" w14:textId="1A77FA4E" w:rsidR="77C2A060" w:rsidRDefault="77C2A060" w:rsidP="6F30D01F">
            <w:pPr>
              <w:rPr>
                <w:color w:val="D9D9D9" w:themeColor="background1" w:themeShade="D9"/>
              </w:rPr>
            </w:pPr>
            <w:r w:rsidRPr="6F30D01F">
              <w:rPr>
                <w:b/>
                <w:bCs/>
              </w:rPr>
              <w:t>Pályázó kijelenti, hogy szolgáltatásai maradéktalanul a fenti típus szerint valósult meg:</w:t>
            </w:r>
            <w:r w:rsidR="079249D9" w:rsidRPr="6F30D01F">
              <w:rPr>
                <w:b/>
                <w:bCs/>
              </w:rPr>
              <w:t xml:space="preserve"> </w:t>
            </w:r>
            <w:r w:rsidR="079249D9">
              <w:t xml:space="preserve">igen/részben </w:t>
            </w:r>
            <w:r w:rsidR="079249D9"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  <w:p w14:paraId="131A9B28" w14:textId="049082C9" w:rsidR="6F30D01F" w:rsidRDefault="6F30D01F" w:rsidP="6F30D01F">
            <w:pPr>
              <w:rPr>
                <w:b/>
                <w:sz w:val="12"/>
                <w:szCs w:val="12"/>
              </w:rPr>
            </w:pPr>
          </w:p>
        </w:tc>
      </w:tr>
      <w:tr w:rsidR="6F30D01F" w14:paraId="1329069E" w14:textId="77777777" w:rsidTr="00B86A5D">
        <w:trPr>
          <w:trHeight w:val="570"/>
          <w:jc w:val="center"/>
        </w:trPr>
        <w:tc>
          <w:tcPr>
            <w:tcW w:w="2534" w:type="dxa"/>
            <w:gridSpan w:val="2"/>
            <w:vAlign w:val="center"/>
          </w:tcPr>
          <w:p w14:paraId="1FCC06E6" w14:textId="6459C4AB" w:rsidR="77C2A060" w:rsidRDefault="77C2A060" w:rsidP="6F30D01F">
            <w:pPr>
              <w:rPr>
                <w:color w:val="D9D9D9" w:themeColor="background1" w:themeShade="D9"/>
              </w:rPr>
            </w:pPr>
            <w:r>
              <w:t>Amennyiben csak részben, annak indoka és részletei</w:t>
            </w:r>
          </w:p>
        </w:tc>
        <w:tc>
          <w:tcPr>
            <w:tcW w:w="6482" w:type="dxa"/>
            <w:vAlign w:val="center"/>
          </w:tcPr>
          <w:p w14:paraId="57A1971C" w14:textId="12AE021D" w:rsidR="77C2A060" w:rsidRDefault="77C2A060" w:rsidP="6F30D01F">
            <w:r>
              <w:t>nem releváns / indoklás</w:t>
            </w:r>
            <w:r w:rsidR="18A308CB">
              <w:t xml:space="preserve">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</w:tbl>
    <w:p w14:paraId="54DC4B5F" w14:textId="53C02625" w:rsidR="6FD88027" w:rsidRDefault="6FD88027" w:rsidP="6F30D01F">
      <w:pPr>
        <w:rPr>
          <w:sz w:val="16"/>
          <w:szCs w:val="16"/>
        </w:rPr>
      </w:pPr>
    </w:p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491"/>
        <w:gridCol w:w="6525"/>
      </w:tblGrid>
      <w:tr w:rsidR="6F30D01F" w14:paraId="3A6FE621" w14:textId="77777777" w:rsidTr="6F30D01F">
        <w:trPr>
          <w:trHeight w:val="570"/>
          <w:jc w:val="center"/>
        </w:trPr>
        <w:tc>
          <w:tcPr>
            <w:tcW w:w="2491" w:type="dxa"/>
            <w:vAlign w:val="center"/>
          </w:tcPr>
          <w:p w14:paraId="297B2F92" w14:textId="53F8B8CA" w:rsidR="2824C292" w:rsidRDefault="2824C292" w:rsidP="6F30D01F">
            <w:pPr>
              <w:rPr>
                <w:rFonts w:eastAsiaTheme="minorEastAsia"/>
              </w:rPr>
            </w:pPr>
            <w:r w:rsidRPr="779B740B">
              <w:rPr>
                <w:rFonts w:eastAsiaTheme="minorEastAsia"/>
              </w:rPr>
              <w:t>Várhatóan elért településszám (pályázat szerint):</w:t>
            </w:r>
          </w:p>
        </w:tc>
        <w:tc>
          <w:tcPr>
            <w:tcW w:w="6525" w:type="dxa"/>
            <w:vAlign w:val="center"/>
          </w:tcPr>
          <w:p w14:paraId="74F69082" w14:textId="6CB94F7D" w:rsidR="6F30D01F" w:rsidRDefault="6F30D01F" w:rsidP="6F30D01F">
            <w:pPr>
              <w:rPr>
                <w:rFonts w:eastAsiaTheme="minorEastAsia"/>
              </w:rPr>
            </w:pPr>
          </w:p>
        </w:tc>
      </w:tr>
      <w:tr w:rsidR="6F30D01F" w14:paraId="396E40F1" w14:textId="77777777" w:rsidTr="6F30D01F">
        <w:trPr>
          <w:trHeight w:val="540"/>
          <w:jc w:val="center"/>
        </w:trPr>
        <w:tc>
          <w:tcPr>
            <w:tcW w:w="2491" w:type="dxa"/>
            <w:vAlign w:val="center"/>
          </w:tcPr>
          <w:p w14:paraId="7D6DE800" w14:textId="6CEEA662" w:rsidR="2824C292" w:rsidRDefault="2824C292" w:rsidP="6F30D01F">
            <w:pPr>
              <w:rPr>
                <w:rFonts w:eastAsiaTheme="minorEastAsia"/>
                <w:b/>
              </w:rPr>
            </w:pPr>
            <w:r w:rsidRPr="779B740B">
              <w:rPr>
                <w:rFonts w:eastAsiaTheme="minorEastAsia"/>
                <w:b/>
              </w:rPr>
              <w:t>Elért, igazolt településszám:</w:t>
            </w:r>
          </w:p>
        </w:tc>
        <w:tc>
          <w:tcPr>
            <w:tcW w:w="6525" w:type="dxa"/>
            <w:vAlign w:val="center"/>
          </w:tcPr>
          <w:p w14:paraId="61948DA2" w14:textId="51B06096" w:rsidR="6F30D01F" w:rsidRDefault="6F30D01F" w:rsidP="6F30D01F">
            <w:pPr>
              <w:rPr>
                <w:rFonts w:eastAsiaTheme="minorEastAsia"/>
              </w:rPr>
            </w:pPr>
          </w:p>
        </w:tc>
      </w:tr>
    </w:tbl>
    <w:p w14:paraId="6C638F56" w14:textId="0AFBD591" w:rsidR="6FD88027" w:rsidRDefault="6FD88027" w:rsidP="6F30D01F">
      <w:pPr>
        <w:rPr>
          <w:sz w:val="16"/>
          <w:szCs w:val="16"/>
        </w:rPr>
      </w:pPr>
    </w:p>
    <w:p w14:paraId="0A134D03" w14:textId="77777777" w:rsidR="003E0FD2" w:rsidRDefault="003E0FD2" w:rsidP="6F30D01F">
      <w:pPr>
        <w:rPr>
          <w:sz w:val="16"/>
          <w:szCs w:val="16"/>
        </w:rPr>
      </w:pPr>
    </w:p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534"/>
        <w:gridCol w:w="6482"/>
      </w:tblGrid>
      <w:tr w:rsidR="6F30D01F" w14:paraId="061E09BA" w14:textId="77777777" w:rsidTr="6F30D01F">
        <w:trPr>
          <w:trHeight w:val="570"/>
          <w:jc w:val="center"/>
        </w:trPr>
        <w:tc>
          <w:tcPr>
            <w:tcW w:w="2535" w:type="dxa"/>
            <w:vAlign w:val="center"/>
          </w:tcPr>
          <w:p w14:paraId="71D5F11F" w14:textId="2ED3AFFD" w:rsidR="6F30D01F" w:rsidRDefault="6F30D01F" w:rsidP="6F30D01F">
            <w:pPr>
              <w:rPr>
                <w:rFonts w:eastAsiaTheme="minorEastAsia"/>
              </w:rPr>
            </w:pPr>
            <w:r w:rsidRPr="779B740B">
              <w:rPr>
                <w:rFonts w:eastAsiaTheme="minorEastAsia"/>
              </w:rPr>
              <w:lastRenderedPageBreak/>
              <w:t xml:space="preserve">Szolgáltatás </w:t>
            </w:r>
            <w:r w:rsidR="6E904C65" w:rsidRPr="779B740B">
              <w:rPr>
                <w:rFonts w:eastAsiaTheme="minorEastAsia"/>
              </w:rPr>
              <w:t>alkalomszáma egy településen (pályázat szerint):</w:t>
            </w:r>
          </w:p>
        </w:tc>
        <w:tc>
          <w:tcPr>
            <w:tcW w:w="6488" w:type="dxa"/>
            <w:vAlign w:val="center"/>
          </w:tcPr>
          <w:p w14:paraId="2FB48656" w14:textId="741552ED" w:rsidR="6F30D01F" w:rsidRDefault="6F30D01F" w:rsidP="6F30D01F">
            <w:pPr>
              <w:rPr>
                <w:rFonts w:eastAsiaTheme="minorEastAsia"/>
                <w:i/>
                <w:iCs/>
                <w:color w:val="747474" w:themeColor="background2" w:themeShade="80"/>
                <w:sz w:val="22"/>
                <w:szCs w:val="22"/>
              </w:rPr>
            </w:pPr>
          </w:p>
        </w:tc>
      </w:tr>
      <w:tr w:rsidR="6F30D01F" w14:paraId="41FD7A4C" w14:textId="77777777" w:rsidTr="6F30D01F">
        <w:trPr>
          <w:trHeight w:val="570"/>
          <w:jc w:val="center"/>
        </w:trPr>
        <w:tc>
          <w:tcPr>
            <w:tcW w:w="9023" w:type="dxa"/>
            <w:gridSpan w:val="2"/>
            <w:vAlign w:val="center"/>
          </w:tcPr>
          <w:p w14:paraId="11A463B2" w14:textId="770A56A6" w:rsidR="6F30D01F" w:rsidRDefault="6F30D01F" w:rsidP="6F30D01F">
            <w:pPr>
              <w:rPr>
                <w:b/>
                <w:sz w:val="16"/>
                <w:szCs w:val="16"/>
              </w:rPr>
            </w:pPr>
          </w:p>
          <w:p w14:paraId="09248351" w14:textId="49E4325A" w:rsidR="6F30D01F" w:rsidRDefault="6F30D01F" w:rsidP="6F30D01F">
            <w:r w:rsidRPr="6F30D01F">
              <w:rPr>
                <w:b/>
                <w:bCs/>
              </w:rPr>
              <w:t>Pályázó kijelenti, hogy szolgáltatásai maradéktalanul a fenti típus szerint</w:t>
            </w:r>
            <w:r w:rsidR="3ED46FEC" w:rsidRPr="6F30D01F">
              <w:rPr>
                <w:b/>
                <w:bCs/>
              </w:rPr>
              <w:t>, változatlan műszaki tartalommal</w:t>
            </w:r>
            <w:r w:rsidRPr="6F30D01F">
              <w:rPr>
                <w:b/>
                <w:bCs/>
              </w:rPr>
              <w:t xml:space="preserve"> valósult meg:</w:t>
            </w:r>
            <w:r w:rsidR="6835BC8A" w:rsidRPr="6F30D01F">
              <w:rPr>
                <w:b/>
                <w:bCs/>
              </w:rPr>
              <w:t xml:space="preserve"> </w:t>
            </w:r>
            <w:r w:rsidR="45DFDABC">
              <w:t xml:space="preserve">igen/részben </w:t>
            </w:r>
            <w:r w:rsidR="45DFDABC"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  <w:p w14:paraId="466A16E7" w14:textId="6C2B5691" w:rsidR="6F30D01F" w:rsidRDefault="6F30D01F" w:rsidP="6F30D01F">
            <w:pPr>
              <w:rPr>
                <w:color w:val="D9D9D9" w:themeColor="background1" w:themeShade="D9"/>
                <w:sz w:val="14"/>
                <w:szCs w:val="14"/>
              </w:rPr>
            </w:pPr>
          </w:p>
        </w:tc>
      </w:tr>
      <w:tr w:rsidR="6F30D01F" w14:paraId="2149C1CD" w14:textId="77777777" w:rsidTr="6F30D01F">
        <w:trPr>
          <w:trHeight w:val="570"/>
          <w:jc w:val="center"/>
        </w:trPr>
        <w:tc>
          <w:tcPr>
            <w:tcW w:w="2535" w:type="dxa"/>
            <w:vAlign w:val="center"/>
          </w:tcPr>
          <w:p w14:paraId="094F5FCE" w14:textId="6459C4AB" w:rsidR="6F30D01F" w:rsidRDefault="6F30D01F" w:rsidP="6F30D01F">
            <w:pPr>
              <w:rPr>
                <w:color w:val="D9D9D9" w:themeColor="background1" w:themeShade="D9"/>
              </w:rPr>
            </w:pPr>
            <w:r>
              <w:t>Amennyiben csak részben, annak indoka és részletei</w:t>
            </w:r>
          </w:p>
        </w:tc>
        <w:tc>
          <w:tcPr>
            <w:tcW w:w="6488" w:type="dxa"/>
            <w:vAlign w:val="center"/>
          </w:tcPr>
          <w:p w14:paraId="60938E38" w14:textId="162C78F7" w:rsidR="6F30D01F" w:rsidRDefault="6F30D01F" w:rsidP="6F30D01F">
            <w:r>
              <w:t>nem releváns / indoklás</w:t>
            </w:r>
            <w:r w:rsidR="4E46046B">
              <w:t xml:space="preserve">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</w:tc>
      </w:tr>
    </w:tbl>
    <w:p w14:paraId="450F9ABC" w14:textId="6787D8BB" w:rsidR="6FD88027" w:rsidRDefault="6FD88027" w:rsidP="6F30D01F">
      <w:pPr>
        <w:rPr>
          <w:sz w:val="16"/>
          <w:szCs w:val="16"/>
        </w:rPr>
      </w:pPr>
    </w:p>
    <w:tbl>
      <w:tblPr>
        <w:tblStyle w:val="Rcsostblzat"/>
        <w:tblW w:w="0" w:type="auto"/>
        <w:jc w:val="center"/>
        <w:tblLook w:val="06A0" w:firstRow="1" w:lastRow="0" w:firstColumn="1" w:lastColumn="0" w:noHBand="1" w:noVBand="1"/>
      </w:tblPr>
      <w:tblGrid>
        <w:gridCol w:w="2491"/>
        <w:gridCol w:w="6525"/>
      </w:tblGrid>
      <w:tr w:rsidR="6F30D01F" w14:paraId="0A839FFB" w14:textId="77777777" w:rsidTr="6F30D01F">
        <w:trPr>
          <w:trHeight w:val="570"/>
          <w:jc w:val="center"/>
        </w:trPr>
        <w:tc>
          <w:tcPr>
            <w:tcW w:w="2491" w:type="dxa"/>
            <w:vAlign w:val="center"/>
          </w:tcPr>
          <w:p w14:paraId="0D13F069" w14:textId="3E86B6ED" w:rsidR="5AA8D3A4" w:rsidRDefault="5AA8D3A4" w:rsidP="6F30D01F">
            <w:pPr>
              <w:rPr>
                <w:color w:val="D9D9D9" w:themeColor="background1" w:themeShade="D9"/>
              </w:rPr>
            </w:pPr>
            <w:r>
              <w:t xml:space="preserve">Összesen várható minimális </w:t>
            </w:r>
            <w:r w:rsidRPr="6F30D01F">
              <w:rPr>
                <w:b/>
                <w:bCs/>
              </w:rPr>
              <w:t xml:space="preserve">létszám </w:t>
            </w:r>
            <w:r>
              <w:t>(pályázat szerint):</w:t>
            </w:r>
          </w:p>
        </w:tc>
        <w:tc>
          <w:tcPr>
            <w:tcW w:w="6525" w:type="dxa"/>
            <w:vAlign w:val="center"/>
          </w:tcPr>
          <w:p w14:paraId="277A1DAB" w14:textId="6CB94F7D" w:rsidR="6F30D01F" w:rsidRDefault="6F30D01F" w:rsidP="6F30D01F">
            <w:pPr>
              <w:rPr>
                <w:rFonts w:eastAsiaTheme="minorEastAsia"/>
              </w:rPr>
            </w:pPr>
          </w:p>
        </w:tc>
      </w:tr>
      <w:tr w:rsidR="6F30D01F" w14:paraId="0B34882C" w14:textId="77777777" w:rsidTr="6F30D01F">
        <w:trPr>
          <w:trHeight w:val="540"/>
          <w:jc w:val="center"/>
        </w:trPr>
        <w:tc>
          <w:tcPr>
            <w:tcW w:w="2491" w:type="dxa"/>
            <w:vAlign w:val="center"/>
          </w:tcPr>
          <w:p w14:paraId="0CB84CFE" w14:textId="10D88BA2" w:rsidR="5AA8D3A4" w:rsidRDefault="5AA8D3A4" w:rsidP="6F30D01F">
            <w:pPr>
              <w:rPr>
                <w:color w:val="D9D9D9" w:themeColor="background1" w:themeShade="D9"/>
              </w:rPr>
            </w:pPr>
            <w:r w:rsidRPr="6F30D01F">
              <w:rPr>
                <w:b/>
                <w:bCs/>
              </w:rPr>
              <w:t>Elért, igazolt létszám:</w:t>
            </w:r>
          </w:p>
        </w:tc>
        <w:tc>
          <w:tcPr>
            <w:tcW w:w="6525" w:type="dxa"/>
            <w:vAlign w:val="center"/>
          </w:tcPr>
          <w:p w14:paraId="10096946" w14:textId="51B06096" w:rsidR="6F30D01F" w:rsidRDefault="6F30D01F" w:rsidP="6F30D01F">
            <w:pPr>
              <w:rPr>
                <w:rFonts w:eastAsiaTheme="minorEastAsia"/>
              </w:rPr>
            </w:pPr>
          </w:p>
        </w:tc>
      </w:tr>
      <w:tr w:rsidR="6F30D01F" w14:paraId="3BAAEF91" w14:textId="77777777" w:rsidTr="6F30D01F">
        <w:trPr>
          <w:trHeight w:val="404"/>
          <w:jc w:val="center"/>
        </w:trPr>
        <w:tc>
          <w:tcPr>
            <w:tcW w:w="2491" w:type="dxa"/>
            <w:vAlign w:val="center"/>
          </w:tcPr>
          <w:p w14:paraId="55AB1042" w14:textId="774AA698" w:rsidR="5AA8D3A4" w:rsidRDefault="5AA8D3A4" w:rsidP="6F30D01F">
            <w:pPr>
              <w:rPr>
                <w:color w:val="D9D9D9" w:themeColor="background1" w:themeShade="D9"/>
              </w:rPr>
            </w:pPr>
            <w:r w:rsidRPr="6F30D01F">
              <w:rPr>
                <w:b/>
                <w:bCs/>
              </w:rPr>
              <w:t>A vállalt minimális létszám teljesült:</w:t>
            </w:r>
          </w:p>
        </w:tc>
        <w:tc>
          <w:tcPr>
            <w:tcW w:w="6525" w:type="dxa"/>
            <w:vAlign w:val="center"/>
          </w:tcPr>
          <w:p w14:paraId="364F3560" w14:textId="0571DBD7" w:rsidR="5AA8D3A4" w:rsidRDefault="5AA8D3A4" w:rsidP="6F30D01F">
            <w:pPr>
              <w:rPr>
                <w:color w:val="D9D9D9" w:themeColor="background1" w:themeShade="D9"/>
              </w:rPr>
            </w:pPr>
            <w:r>
              <w:t xml:space="preserve">igen/részben 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(a nem megfelelőt, továbbá jelen szöveget törölje)</w:t>
            </w:r>
          </w:p>
          <w:p w14:paraId="3BB729A5" w14:textId="4A3B93FC" w:rsidR="6F30D01F" w:rsidRDefault="6F30D01F" w:rsidP="6F30D01F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6F30D01F" w14:paraId="2A7F99C5" w14:textId="77777777" w:rsidTr="6F30D01F">
        <w:trPr>
          <w:trHeight w:val="594"/>
          <w:jc w:val="center"/>
        </w:trPr>
        <w:tc>
          <w:tcPr>
            <w:tcW w:w="2491" w:type="dxa"/>
            <w:vAlign w:val="center"/>
          </w:tcPr>
          <w:p w14:paraId="22E03240" w14:textId="37861B81" w:rsidR="5AA8D3A4" w:rsidRDefault="5AA8D3A4" w:rsidP="6F30D01F">
            <w:pPr>
              <w:rPr>
                <w:color w:val="D9D9D9" w:themeColor="background1" w:themeShade="D9"/>
              </w:rPr>
            </w:pPr>
            <w:r>
              <w:t>Amennyiben csak részben, annak indoka és részletei:</w:t>
            </w:r>
          </w:p>
        </w:tc>
        <w:tc>
          <w:tcPr>
            <w:tcW w:w="6525" w:type="dxa"/>
          </w:tcPr>
          <w:p w14:paraId="53784BDB" w14:textId="63328A26" w:rsidR="1DC6984B" w:rsidRDefault="1DC6984B" w:rsidP="6F30D01F">
            <w:r>
              <w:t>nem releváns / indoklás</w:t>
            </w:r>
            <w:r w:rsidR="5CBBB017">
              <w:t xml:space="preserve"> </w:t>
            </w:r>
            <w:r w:rsidRPr="6F30D01F">
              <w:rPr>
                <w:color w:val="D9D9D9" w:themeColor="background1" w:themeShade="D9"/>
              </w:rPr>
              <w:t>(</w:t>
            </w:r>
            <w:r w:rsidRPr="779B740B">
              <w:rPr>
                <w:color w:val="D9D9D9" w:themeColor="background1" w:themeShade="D9"/>
                <w:sz w:val="20"/>
                <w:szCs w:val="20"/>
              </w:rPr>
              <w:t>a nem megfelelőt, továbbá jelen szöveget törölje)</w:t>
            </w:r>
          </w:p>
        </w:tc>
      </w:tr>
    </w:tbl>
    <w:p w14:paraId="66D38964" w14:textId="04338868" w:rsidR="6FD88027" w:rsidRDefault="6FD88027" w:rsidP="0184CDFD"/>
    <w:p w14:paraId="0C56CB94" w14:textId="0B5BE4AA" w:rsidR="6FD88027" w:rsidRDefault="07CF02EC" w:rsidP="6F30D01F">
      <w:pPr>
        <w:jc w:val="center"/>
      </w:pPr>
      <w:r w:rsidRPr="6F30D01F">
        <w:rPr>
          <w:b/>
          <w:bCs/>
        </w:rPr>
        <w:t>SZÖVEGES SZAKMAI BESZÁMOLÓ</w:t>
      </w:r>
    </w:p>
    <w:p w14:paraId="24E6FE20" w14:textId="61E7E317" w:rsidR="6FD88027" w:rsidRDefault="44C2C6C1" w:rsidP="6F30D01F">
      <w:r w:rsidRPr="779B740B">
        <w:rPr>
          <w:b/>
        </w:rPr>
        <w:t xml:space="preserve">Teljesítés </w:t>
      </w:r>
      <w:r w:rsidR="3CCF93AF" w:rsidRPr="779B740B">
        <w:rPr>
          <w:b/>
        </w:rPr>
        <w:t xml:space="preserve">tömör </w:t>
      </w:r>
      <w:r w:rsidRPr="779B740B">
        <w:rPr>
          <w:b/>
        </w:rPr>
        <w:t>összegző ismertetése</w:t>
      </w:r>
      <w:r w:rsidR="00851682">
        <w:rPr>
          <w:rStyle w:val="Lbjegyzet-hivatkozs"/>
          <w:b/>
          <w:bCs/>
        </w:rPr>
        <w:footnoteReference w:id="1"/>
      </w:r>
      <w:r w:rsidR="72C0267D" w:rsidRPr="779B740B">
        <w:rPr>
          <w:b/>
        </w:rPr>
        <w:t>:</w:t>
      </w:r>
      <w:r w:rsidR="6FD88027">
        <w:br/>
      </w:r>
    </w:p>
    <w:p w14:paraId="7E2B705A" w14:textId="5D9BD062" w:rsidR="7926E6CD" w:rsidRDefault="0B517853" w:rsidP="779B740B">
      <w:pPr>
        <w:jc w:val="both"/>
        <w:rPr>
          <w:i/>
          <w:color w:val="3A3A3A" w:themeColor="background2" w:themeShade="40"/>
        </w:rPr>
      </w:pPr>
      <w:r w:rsidRPr="779B740B">
        <w:rPr>
          <w:b/>
          <w:i/>
          <w:color w:val="3A3A3A" w:themeColor="background2" w:themeShade="40"/>
        </w:rPr>
        <w:t xml:space="preserve">Amennyiben </w:t>
      </w:r>
      <w:r w:rsidRPr="779B740B">
        <w:rPr>
          <w:i/>
          <w:color w:val="3A3A3A" w:themeColor="background2" w:themeShade="40"/>
        </w:rPr>
        <w:t xml:space="preserve">a szolgáltatás </w:t>
      </w:r>
      <w:r w:rsidR="1EDA7A6E" w:rsidRPr="779B740B">
        <w:rPr>
          <w:i/>
          <w:color w:val="3A3A3A" w:themeColor="background2" w:themeShade="40"/>
        </w:rPr>
        <w:t xml:space="preserve">nem </w:t>
      </w:r>
      <w:r w:rsidRPr="779B740B">
        <w:rPr>
          <w:i/>
          <w:color w:val="3A3A3A" w:themeColor="background2" w:themeShade="40"/>
        </w:rPr>
        <w:t>a Nemzeti Művelődési Intézet szolgáltatás</w:t>
      </w:r>
      <w:r w:rsidR="211AD66C" w:rsidRPr="779B740B">
        <w:rPr>
          <w:i/>
          <w:color w:val="3A3A3A" w:themeColor="background2" w:themeShade="40"/>
        </w:rPr>
        <w:t>-</w:t>
      </w:r>
      <w:r w:rsidRPr="779B740B">
        <w:rPr>
          <w:i/>
          <w:color w:val="3A3A3A" w:themeColor="background2" w:themeShade="40"/>
        </w:rPr>
        <w:t>disztribúciós felületein</w:t>
      </w:r>
      <w:r w:rsidR="00CA17CC">
        <w:rPr>
          <w:rStyle w:val="Lbjegyzet-hivatkozs"/>
          <w:i/>
          <w:color w:val="3A3A3A" w:themeColor="background2" w:themeShade="40"/>
        </w:rPr>
        <w:footnoteReference w:id="2"/>
      </w:r>
      <w:r w:rsidRPr="779B740B">
        <w:rPr>
          <w:i/>
          <w:color w:val="3A3A3A" w:themeColor="background2" w:themeShade="40"/>
        </w:rPr>
        <w:t xml:space="preserve"> került kezelésre</w:t>
      </w:r>
      <w:r w:rsidR="2D13AE61" w:rsidRPr="779B740B">
        <w:rPr>
          <w:i/>
          <w:color w:val="3A3A3A" w:themeColor="background2" w:themeShade="40"/>
        </w:rPr>
        <w:t xml:space="preserve"> és a pályázó önállóan valósította meg projektjét,</w:t>
      </w:r>
      <w:r w:rsidRPr="779B740B">
        <w:rPr>
          <w:i/>
          <w:color w:val="3A3A3A" w:themeColor="background2" w:themeShade="40"/>
        </w:rPr>
        <w:t xml:space="preserve"> úgy</w:t>
      </w:r>
      <w:r w:rsidR="001C6113">
        <w:rPr>
          <w:rStyle w:val="Lbjegyzet-hivatkozs"/>
          <w:i/>
          <w:color w:val="3A3A3A" w:themeColor="background2" w:themeShade="40"/>
        </w:rPr>
        <w:footnoteReference w:id="3"/>
      </w:r>
      <w:r w:rsidRPr="779B740B">
        <w:rPr>
          <w:i/>
          <w:color w:val="3A3A3A" w:themeColor="background2" w:themeShade="40"/>
        </w:rPr>
        <w:t xml:space="preserve"> </w:t>
      </w:r>
    </w:p>
    <w:p w14:paraId="17905DC6" w14:textId="7C364091" w:rsidR="7926E6CD" w:rsidRDefault="0B517853" w:rsidP="779B740B">
      <w:pPr>
        <w:pStyle w:val="Listaszerbekezds"/>
        <w:numPr>
          <w:ilvl w:val="0"/>
          <w:numId w:val="1"/>
        </w:numPr>
        <w:jc w:val="both"/>
        <w:rPr>
          <w:i/>
          <w:color w:val="3A3A3A" w:themeColor="background2" w:themeShade="40"/>
        </w:rPr>
      </w:pPr>
      <w:r w:rsidRPr="779B740B">
        <w:rPr>
          <w:i/>
          <w:color w:val="3A3A3A" w:themeColor="background2" w:themeShade="40"/>
        </w:rPr>
        <w:t>a megvalósítás</w:t>
      </w:r>
      <w:r w:rsidR="006367DD">
        <w:rPr>
          <w:i/>
          <w:color w:val="3A3A3A" w:themeColor="background2" w:themeShade="40"/>
        </w:rPr>
        <w:t xml:space="preserve"> további</w:t>
      </w:r>
      <w:r w:rsidRPr="779B740B">
        <w:rPr>
          <w:i/>
          <w:color w:val="3A3A3A" w:themeColor="background2" w:themeShade="40"/>
        </w:rPr>
        <w:t xml:space="preserve"> részletes</w:t>
      </w:r>
      <w:r w:rsidR="5DE57A51" w:rsidRPr="779B740B">
        <w:rPr>
          <w:i/>
          <w:color w:val="3A3A3A" w:themeColor="background2" w:themeShade="40"/>
        </w:rPr>
        <w:t xml:space="preserve"> </w:t>
      </w:r>
      <w:r w:rsidRPr="779B740B">
        <w:rPr>
          <w:i/>
          <w:color w:val="3A3A3A" w:themeColor="background2" w:themeShade="40"/>
        </w:rPr>
        <w:t>bemutatása:</w:t>
      </w:r>
    </w:p>
    <w:p w14:paraId="5D5EDF1C" w14:textId="0CAB9AAD" w:rsidR="7926E6CD" w:rsidRDefault="58DDE40E" w:rsidP="779B740B">
      <w:pPr>
        <w:pStyle w:val="Listaszerbekezds"/>
        <w:numPr>
          <w:ilvl w:val="0"/>
          <w:numId w:val="1"/>
        </w:numPr>
        <w:jc w:val="both"/>
        <w:rPr>
          <w:i/>
          <w:color w:val="3A3A3A" w:themeColor="background2" w:themeShade="40"/>
        </w:rPr>
      </w:pPr>
      <w:r w:rsidRPr="779B740B">
        <w:rPr>
          <w:i/>
          <w:color w:val="3A3A3A" w:themeColor="background2" w:themeShade="40"/>
        </w:rPr>
        <w:t xml:space="preserve">az elért településszám részletes bemutatása és alátámasztásának </w:t>
      </w:r>
      <w:r w:rsidR="008619F8">
        <w:rPr>
          <w:i/>
          <w:color w:val="3A3A3A" w:themeColor="background2" w:themeShade="40"/>
        </w:rPr>
        <w:t>módja</w:t>
      </w:r>
      <w:r w:rsidRPr="779B740B">
        <w:rPr>
          <w:i/>
          <w:color w:val="3A3A3A" w:themeColor="background2" w:themeShade="40"/>
        </w:rPr>
        <w:t>:</w:t>
      </w:r>
    </w:p>
    <w:p w14:paraId="19AFB984" w14:textId="036F04F5" w:rsidR="7926E6CD" w:rsidRDefault="58DDE40E" w:rsidP="779B740B">
      <w:pPr>
        <w:pStyle w:val="Listaszerbekezds"/>
        <w:numPr>
          <w:ilvl w:val="0"/>
          <w:numId w:val="1"/>
        </w:numPr>
        <w:jc w:val="both"/>
        <w:rPr>
          <w:i/>
          <w:color w:val="3A3A3A" w:themeColor="background2" w:themeShade="40"/>
        </w:rPr>
      </w:pPr>
      <w:r w:rsidRPr="779B740B">
        <w:rPr>
          <w:i/>
          <w:color w:val="3A3A3A" w:themeColor="background2" w:themeShade="40"/>
        </w:rPr>
        <w:t xml:space="preserve">a résztvevői létszám számítási módszere és alátámasztásának </w:t>
      </w:r>
      <w:r w:rsidR="008619F8">
        <w:rPr>
          <w:i/>
          <w:color w:val="3A3A3A" w:themeColor="background2" w:themeShade="40"/>
        </w:rPr>
        <w:t>módja</w:t>
      </w:r>
      <w:r w:rsidRPr="779B740B">
        <w:rPr>
          <w:i/>
          <w:color w:val="3A3A3A" w:themeColor="background2" w:themeShade="40"/>
        </w:rPr>
        <w:t>:</w:t>
      </w:r>
    </w:p>
    <w:p w14:paraId="6A0E1F5D" w14:textId="5FCC963D" w:rsidR="0029689B" w:rsidRDefault="0029689B" w:rsidP="779B740B">
      <w:pPr>
        <w:pStyle w:val="Listaszerbekezds"/>
        <w:numPr>
          <w:ilvl w:val="0"/>
          <w:numId w:val="1"/>
        </w:numPr>
        <w:jc w:val="both"/>
        <w:rPr>
          <w:i/>
          <w:color w:val="3A3A3A" w:themeColor="background2" w:themeShade="40"/>
        </w:rPr>
      </w:pPr>
      <w:r>
        <w:rPr>
          <w:i/>
          <w:color w:val="3A3A3A" w:themeColor="background2" w:themeShade="40"/>
        </w:rPr>
        <w:t>fotódokumentáció</w:t>
      </w:r>
      <w:r w:rsidR="008619F8">
        <w:rPr>
          <w:i/>
          <w:color w:val="3A3A3A" w:themeColor="background2" w:themeShade="40"/>
        </w:rPr>
        <w:t xml:space="preserve"> melléklet</w:t>
      </w:r>
      <w:r>
        <w:rPr>
          <w:i/>
          <w:color w:val="3A3A3A" w:themeColor="background2" w:themeShade="40"/>
        </w:rPr>
        <w:t>:</w:t>
      </w:r>
    </w:p>
    <w:p w14:paraId="48BC447D" w14:textId="17E7806F" w:rsidR="7926E6CD" w:rsidRDefault="7926E6CD" w:rsidP="6F30D01F"/>
    <w:p w14:paraId="0160014B" w14:textId="2B0DA801" w:rsidR="7926E6CD" w:rsidRDefault="10B95770" w:rsidP="6F30D01F">
      <w:r w:rsidRPr="6F30D01F">
        <w:rPr>
          <w:b/>
          <w:bCs/>
        </w:rPr>
        <w:t>A kommunikációs kötelezettségek teljesítésének bemutatása</w:t>
      </w:r>
      <w:r w:rsidR="59FD71C6" w:rsidRPr="6F30D01F">
        <w:rPr>
          <w:b/>
          <w:bCs/>
        </w:rPr>
        <w:t>:</w:t>
      </w:r>
    </w:p>
    <w:p w14:paraId="2AC9C2FE" w14:textId="6F8D8C99" w:rsidR="0184CDFD" w:rsidRDefault="0184CDFD" w:rsidP="0184CDFD">
      <w:pPr>
        <w:rPr>
          <w:i/>
          <w:iCs/>
        </w:rPr>
      </w:pPr>
    </w:p>
    <w:p w14:paraId="61F75308" w14:textId="2550C6F6" w:rsidR="6F30D01F" w:rsidRPr="00CB2E06" w:rsidRDefault="00204035" w:rsidP="6F30D01F">
      <w:r w:rsidRPr="00204035">
        <w:t>Adja meg a szolgáltatásról megjelent hírek, beharangozók, vagy más kommunikációs anyagok online elérhetőségét</w:t>
      </w:r>
      <w:r>
        <w:t xml:space="preserve">. </w:t>
      </w:r>
      <w:r w:rsidR="0572F209" w:rsidRPr="6F30D01F">
        <w:rPr>
          <w:i/>
          <w:iCs/>
        </w:rPr>
        <w:t>http://</w:t>
      </w:r>
    </w:p>
    <w:p w14:paraId="22B3C176" w14:textId="3C52769F" w:rsidR="5175D62A" w:rsidRDefault="5175D62A">
      <w:r w:rsidRPr="779B740B">
        <w:rPr>
          <w:b/>
          <w:bCs/>
          <w:i/>
          <w:iCs/>
        </w:rPr>
        <w:t xml:space="preserve">Kelt: </w:t>
      </w:r>
    </w:p>
    <w:p w14:paraId="721D86DB" w14:textId="39DCD4D3" w:rsidR="5175D62A" w:rsidRDefault="5175D62A" w:rsidP="779B740B">
      <w:pPr>
        <w:ind w:left="4248" w:firstLine="708"/>
      </w:pPr>
      <w:r w:rsidRPr="779B740B">
        <w:rPr>
          <w:i/>
          <w:iCs/>
        </w:rPr>
        <w:t>aláírásra jogosult aláírása</w:t>
      </w:r>
    </w:p>
    <w:p w14:paraId="3931EB4D" w14:textId="782E0DD1" w:rsidR="35652B17" w:rsidRDefault="35652B17" w:rsidP="779B740B">
      <w:pPr>
        <w:ind w:left="5664"/>
      </w:pPr>
      <w:r w:rsidRPr="779B740B">
        <w:rPr>
          <w:i/>
          <w:iCs/>
          <w:sz w:val="20"/>
          <w:szCs w:val="20"/>
        </w:rPr>
        <w:t xml:space="preserve">         </w:t>
      </w:r>
      <w:r w:rsidR="7AE710EA" w:rsidRPr="779B740B">
        <w:rPr>
          <w:i/>
          <w:iCs/>
          <w:sz w:val="20"/>
          <w:szCs w:val="20"/>
        </w:rPr>
        <w:t>PH</w:t>
      </w:r>
      <w:r w:rsidR="7AE710EA" w:rsidRPr="779B740B">
        <w:rPr>
          <w:i/>
          <w:iCs/>
        </w:rPr>
        <w:t>.</w:t>
      </w:r>
    </w:p>
    <w:p w14:paraId="7524E9BE" w14:textId="2F08E0DC" w:rsidR="6F30D01F" w:rsidRDefault="6F30D01F" w:rsidP="6F30D01F">
      <w:pPr>
        <w:rPr>
          <w:i/>
          <w:iCs/>
        </w:rPr>
      </w:pPr>
    </w:p>
    <w:p w14:paraId="09221BA7" w14:textId="47674D6E" w:rsidR="0D0F47BE" w:rsidRPr="008E4B77" w:rsidRDefault="0D0F47BE" w:rsidP="779B740B">
      <w:pPr>
        <w:jc w:val="both"/>
      </w:pPr>
      <w:r w:rsidRPr="008E4B77">
        <w:rPr>
          <w:bCs/>
        </w:rPr>
        <w:t>Záradék:</w:t>
      </w:r>
      <w:r w:rsidRPr="008E4B77">
        <w:t xml:space="preserve"> Amennyiben a pályázatot a Nemzeti Művelődési Intézet szolgáltatás disztribúciós felületein </w:t>
      </w:r>
      <w:r w:rsidR="2F736B25" w:rsidRPr="008E4B77">
        <w:t xml:space="preserve">(terkult.hu; terkult.nmi.hu) </w:t>
      </w:r>
      <w:r w:rsidRPr="008E4B77">
        <w:t xml:space="preserve">kezelte, azok </w:t>
      </w:r>
      <w:r w:rsidR="3C719AC3" w:rsidRPr="008E4B77">
        <w:t xml:space="preserve">záró </w:t>
      </w:r>
      <w:r w:rsidRPr="008E4B77">
        <w:t xml:space="preserve">adatai </w:t>
      </w:r>
      <w:r w:rsidR="6857581D" w:rsidRPr="008E4B77">
        <w:t xml:space="preserve">a pályázati felületre feltöltésre kerülnek, </w:t>
      </w:r>
      <w:r w:rsidR="00037329">
        <w:t>a</w:t>
      </w:r>
      <w:r w:rsidR="6857581D" w:rsidRPr="008E4B77">
        <w:t>melyet pályázó megismer és elfogad.</w:t>
      </w:r>
    </w:p>
    <w:p w14:paraId="677BDE91" w14:textId="209C52D0" w:rsidR="0DBA873A" w:rsidRPr="008E4B77" w:rsidRDefault="66748F8F" w:rsidP="779B740B">
      <w:pPr>
        <w:jc w:val="both"/>
      </w:pPr>
      <w:r>
        <w:t xml:space="preserve">A szakmai beszámolót </w:t>
      </w:r>
      <w:r w:rsidR="48D1D94F">
        <w:t>kérjük</w:t>
      </w:r>
      <w:r w:rsidR="45104B4F">
        <w:t>,</w:t>
      </w:r>
      <w:r w:rsidR="48D1D94F">
        <w:t xml:space="preserve"> </w:t>
      </w:r>
      <w:r w:rsidR="48D1D94F" w:rsidRPr="26CBCD9E">
        <w:rPr>
          <w:b/>
          <w:bCs/>
        </w:rPr>
        <w:t>küldje be</w:t>
      </w:r>
      <w:r w:rsidR="48D1D94F">
        <w:t xml:space="preserve"> a pályázatkezelői felület </w:t>
      </w:r>
      <w:r w:rsidR="6AD24988">
        <w:t xml:space="preserve">Módosítási kérelem </w:t>
      </w:r>
      <w:r w:rsidR="48D1D94F">
        <w:t>funkcióját használva</w:t>
      </w:r>
      <w:r w:rsidR="37CB4F5C">
        <w:t xml:space="preserve">. Amennyiben a </w:t>
      </w:r>
      <w:r w:rsidR="2F637E48">
        <w:t xml:space="preserve">kérelem elfogadásra </w:t>
      </w:r>
      <w:r w:rsidR="37CB4F5C">
        <w:t xml:space="preserve">kerül, </w:t>
      </w:r>
      <w:r w:rsidR="747C50D7">
        <w:t>é</w:t>
      </w:r>
      <w:r w:rsidR="37CB4F5C">
        <w:t xml:space="preserve">s arról megkapja az </w:t>
      </w:r>
      <w:r w:rsidR="2CC6C54B">
        <w:t>e-mail értesítést</w:t>
      </w:r>
      <w:r w:rsidR="37CB4F5C">
        <w:t xml:space="preserve">, </w:t>
      </w:r>
      <w:r w:rsidR="1D2FE783">
        <w:t xml:space="preserve">azt követően </w:t>
      </w:r>
      <w:r w:rsidR="37CB4F5C">
        <w:t xml:space="preserve">kérjük egy </w:t>
      </w:r>
      <w:r w:rsidR="48D1D94F">
        <w:t>eredeti</w:t>
      </w:r>
      <w:r w:rsidR="38E583C3">
        <w:t xml:space="preserve"> példányban szíveskedjék azt beküldeni </w:t>
      </w:r>
      <w:r w:rsidR="38E583C3" w:rsidRPr="26CBCD9E">
        <w:rPr>
          <w:b/>
          <w:bCs/>
        </w:rPr>
        <w:t xml:space="preserve">postai </w:t>
      </w:r>
      <w:r w:rsidR="38E583C3">
        <w:t>úton</w:t>
      </w:r>
      <w:r w:rsidR="2CCECD5B">
        <w:t xml:space="preserve"> az alábbi címre:</w:t>
      </w:r>
      <w:r w:rsidR="45EE2188">
        <w:t xml:space="preserve"> Nemzeti Művelődési Intézet Nonprofit Közhasznú Kft.</w:t>
      </w:r>
      <w:r w:rsidR="2CCECD5B">
        <w:t xml:space="preserve"> </w:t>
      </w:r>
      <w:r w:rsidR="2C63B6EC">
        <w:t>6065 Lakitelek, Pf: 53.</w:t>
      </w:r>
    </w:p>
    <w:p w14:paraId="47D7CA55" w14:textId="3AA82FCD" w:rsidR="6F30D01F" w:rsidRDefault="6F30D01F" w:rsidP="6F30D01F">
      <w:pPr>
        <w:rPr>
          <w:sz w:val="12"/>
          <w:szCs w:val="12"/>
        </w:rPr>
      </w:pPr>
    </w:p>
    <w:p w14:paraId="628341CC" w14:textId="41B5CDEA" w:rsidR="0E7FF660" w:rsidRDefault="0E7FF660">
      <w:r w:rsidRPr="6F30D01F">
        <w:rPr>
          <w:i/>
          <w:iCs/>
        </w:rPr>
        <w:t>Köszönjük partnerségüket!</w:t>
      </w:r>
    </w:p>
    <w:p w14:paraId="6A40DCE6" w14:textId="62A932E1" w:rsidR="6F30D01F" w:rsidRDefault="0E7FF660" w:rsidP="779B740B">
      <w:pPr>
        <w:jc w:val="right"/>
      </w:pPr>
      <w:r w:rsidRPr="6F30D01F">
        <w:rPr>
          <w:i/>
          <w:iCs/>
        </w:rPr>
        <w:t>Üdvözlettel</w:t>
      </w:r>
      <w:r w:rsidR="1398EC2F" w:rsidRPr="779B740B">
        <w:rPr>
          <w:i/>
          <w:iCs/>
        </w:rPr>
        <w:t>:</w:t>
      </w:r>
      <w:r>
        <w:br/>
      </w:r>
      <w:r w:rsidRPr="6F30D01F">
        <w:rPr>
          <w:i/>
          <w:iCs/>
        </w:rPr>
        <w:t>Petőfi Kulturális Program</w:t>
      </w:r>
    </w:p>
    <w:sectPr w:rsidR="6F30D01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A9666" w14:textId="77777777" w:rsidR="00B9177C" w:rsidRDefault="00B9177C">
      <w:pPr>
        <w:spacing w:after="0" w:line="240" w:lineRule="auto"/>
      </w:pPr>
      <w:r>
        <w:separator/>
      </w:r>
    </w:p>
  </w:endnote>
  <w:endnote w:type="continuationSeparator" w:id="0">
    <w:p w14:paraId="0952D4DC" w14:textId="77777777" w:rsidR="00B9177C" w:rsidRDefault="00B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mbria"/>
    <w:charset w:val="EE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726A" w14:textId="77777777" w:rsidR="003E0FD2" w:rsidRDefault="003E0FD2" w:rsidP="6F30D01F">
    <w:pPr>
      <w:jc w:val="center"/>
    </w:pPr>
    <w:r w:rsidRPr="6F30D01F">
      <w:rPr>
        <w:rFonts w:ascii="Montserrat" w:eastAsia="Montserrat" w:hAnsi="Montserrat" w:cs="Montserrat"/>
        <w:i/>
        <w:iCs/>
        <w:color w:val="747474" w:themeColor="background2" w:themeShade="80"/>
        <w:sz w:val="18"/>
        <w:szCs w:val="18"/>
      </w:rPr>
      <w:t xml:space="preserve">A Petőfi Kulturális Program a Magyar Kormány támogatásával, </w:t>
    </w:r>
    <w:r>
      <w:br/>
    </w:r>
    <w:r w:rsidRPr="6F30D01F">
      <w:rPr>
        <w:rFonts w:ascii="Montserrat" w:eastAsia="Montserrat" w:hAnsi="Montserrat" w:cs="Montserrat"/>
        <w:i/>
        <w:iCs/>
        <w:color w:val="747474" w:themeColor="background2" w:themeShade="80"/>
        <w:sz w:val="18"/>
        <w:szCs w:val="18"/>
      </w:rPr>
      <w:t>a Nemzeti Művelődési Intézet koordinációjában valósul meg.</w:t>
    </w:r>
  </w:p>
  <w:p w14:paraId="14570F92" w14:textId="77777777" w:rsidR="003E0FD2" w:rsidRDefault="003E0FD2" w:rsidP="00A0718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71E7" w14:textId="77777777" w:rsidR="00B9177C" w:rsidRDefault="00B9177C">
      <w:pPr>
        <w:spacing w:after="0" w:line="240" w:lineRule="auto"/>
      </w:pPr>
      <w:r>
        <w:separator/>
      </w:r>
    </w:p>
  </w:footnote>
  <w:footnote w:type="continuationSeparator" w:id="0">
    <w:p w14:paraId="0434CAA5" w14:textId="77777777" w:rsidR="00B9177C" w:rsidRDefault="00B9177C">
      <w:pPr>
        <w:spacing w:after="0" w:line="240" w:lineRule="auto"/>
      </w:pPr>
      <w:r>
        <w:continuationSeparator/>
      </w:r>
    </w:p>
  </w:footnote>
  <w:footnote w:id="1">
    <w:p w14:paraId="17FFD687" w14:textId="77777777" w:rsidR="00851682" w:rsidRDefault="00851682" w:rsidP="00851682">
      <w:pPr>
        <w:pStyle w:val="Lbjegyzetszveg"/>
      </w:pPr>
      <w:r>
        <w:rPr>
          <w:rStyle w:val="Lbjegyzet-hivatkozs"/>
        </w:rPr>
        <w:footnoteRef/>
      </w:r>
      <w:r>
        <w:t xml:space="preserve"> minimum 500, maximum 2 000 karakter</w:t>
      </w:r>
    </w:p>
  </w:footnote>
  <w:footnote w:id="2">
    <w:p w14:paraId="1A17428F" w14:textId="6767DB8D" w:rsidR="00CA17CC" w:rsidRDefault="00CA17CC">
      <w:pPr>
        <w:pStyle w:val="Lbjegyzetszveg"/>
      </w:pPr>
      <w:r>
        <w:rPr>
          <w:rStyle w:val="Lbjegyzet-hivatkozs"/>
        </w:rPr>
        <w:footnoteRef/>
      </w:r>
      <w:r>
        <w:t xml:space="preserve"> terkult.hu, terkult.nmi.hu</w:t>
      </w:r>
    </w:p>
  </w:footnote>
  <w:footnote w:id="3">
    <w:p w14:paraId="3D963B02" w14:textId="60BCB0CE" w:rsidR="001C6113" w:rsidRDefault="001C611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BE7386">
        <w:t>minimum</w:t>
      </w:r>
      <w:r w:rsidR="008F7D74">
        <w:t xml:space="preserve"> 6 000, maximum 10 000 kakakter</w:t>
      </w:r>
      <w:r w:rsidR="000A4578">
        <w:t>. Ha nem releváns, törölje a szakaszt.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003E0FD2" w14:paraId="773BFC34" w14:textId="77777777" w:rsidTr="6F30D01F">
      <w:trPr>
        <w:trHeight w:val="1455"/>
      </w:trPr>
      <w:tc>
        <w:tcPr>
          <w:tcW w:w="3005" w:type="dxa"/>
        </w:tcPr>
        <w:p w14:paraId="40E9DE8E" w14:textId="77777777" w:rsidR="003E0FD2" w:rsidRDefault="003E0FD2" w:rsidP="6F30D01F">
          <w:pPr>
            <w:pStyle w:val="lfej"/>
            <w:ind w:left="-115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noProof/>
            </w:rPr>
            <w:drawing>
              <wp:inline distT="0" distB="0" distL="0" distR="0" wp14:anchorId="0B5A9EFF" wp14:editId="2E9245C6">
                <wp:extent cx="1552875" cy="968932"/>
                <wp:effectExtent l="0" t="0" r="0" b="0"/>
                <wp:docPr id="46886555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D6D49C-8ED4-4C76-A7F0-6E2932C5361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0321337" name="Picture 126032133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875" cy="96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70BC639" w14:textId="77777777" w:rsidR="003E0FD2" w:rsidRDefault="003E0FD2" w:rsidP="6F30D01F">
          <w:pPr>
            <w:pStyle w:val="lfej"/>
            <w:jc w:val="center"/>
          </w:pPr>
          <w:r>
            <w:rPr>
              <w:noProof/>
            </w:rPr>
            <w:drawing>
              <wp:inline distT="0" distB="0" distL="0" distR="0" wp14:anchorId="3C8B8C0E" wp14:editId="5088C7BB">
                <wp:extent cx="391900" cy="837854"/>
                <wp:effectExtent l="0" t="0" r="0" b="0"/>
                <wp:docPr id="152942615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E00C2C-DD1A-4D86-B9E4-E5ED881401D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426158" name="Picture 152942615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900" cy="837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49C07457" w14:textId="77777777" w:rsidR="003E0FD2" w:rsidRDefault="003E0FD2" w:rsidP="6F30D01F">
          <w:pPr>
            <w:pStyle w:val="lfej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A633830" wp14:editId="3B6F4874">
                <wp:extent cx="1771650" cy="885836"/>
                <wp:effectExtent l="0" t="0" r="0" b="0"/>
                <wp:docPr id="1564347665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89FCEA-952D-404A-B151-65DB149DF24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939999" name="Picture 61893999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28286" b="364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885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47457C" w14:textId="77777777" w:rsidR="003E0FD2" w:rsidRDefault="003E0FD2" w:rsidP="6F30D01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D988"/>
    <w:multiLevelType w:val="hybridMultilevel"/>
    <w:tmpl w:val="FFFFFFFF"/>
    <w:lvl w:ilvl="0" w:tplc="0248F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0F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A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65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08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87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40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CB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02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70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582C34"/>
    <w:rsid w:val="00002E95"/>
    <w:rsid w:val="00025711"/>
    <w:rsid w:val="00037329"/>
    <w:rsid w:val="00077B0E"/>
    <w:rsid w:val="000A063E"/>
    <w:rsid w:val="000A4578"/>
    <w:rsid w:val="0014356B"/>
    <w:rsid w:val="001C6113"/>
    <w:rsid w:val="00204035"/>
    <w:rsid w:val="00213C34"/>
    <w:rsid w:val="00221F40"/>
    <w:rsid w:val="0029689B"/>
    <w:rsid w:val="002C29C0"/>
    <w:rsid w:val="002C3EE9"/>
    <w:rsid w:val="002F691B"/>
    <w:rsid w:val="00335FBF"/>
    <w:rsid w:val="00350627"/>
    <w:rsid w:val="0035363E"/>
    <w:rsid w:val="003A0367"/>
    <w:rsid w:val="003E0FD2"/>
    <w:rsid w:val="00414DF8"/>
    <w:rsid w:val="00416E5F"/>
    <w:rsid w:val="0043296A"/>
    <w:rsid w:val="0043D960"/>
    <w:rsid w:val="004B200B"/>
    <w:rsid w:val="004C1FF0"/>
    <w:rsid w:val="004C2918"/>
    <w:rsid w:val="0050293A"/>
    <w:rsid w:val="005219E2"/>
    <w:rsid w:val="00526274"/>
    <w:rsid w:val="005946C7"/>
    <w:rsid w:val="005B06CF"/>
    <w:rsid w:val="006367DD"/>
    <w:rsid w:val="006C62DA"/>
    <w:rsid w:val="006E458A"/>
    <w:rsid w:val="006E4A99"/>
    <w:rsid w:val="007819A3"/>
    <w:rsid w:val="007A27AA"/>
    <w:rsid w:val="007CF95C"/>
    <w:rsid w:val="007D676B"/>
    <w:rsid w:val="0080529B"/>
    <w:rsid w:val="00851682"/>
    <w:rsid w:val="008619F8"/>
    <w:rsid w:val="008B54D6"/>
    <w:rsid w:val="008D6E6D"/>
    <w:rsid w:val="008E4045"/>
    <w:rsid w:val="008E4B77"/>
    <w:rsid w:val="008F7794"/>
    <w:rsid w:val="008F7D74"/>
    <w:rsid w:val="009A1643"/>
    <w:rsid w:val="009B1EBC"/>
    <w:rsid w:val="009C146E"/>
    <w:rsid w:val="00A07189"/>
    <w:rsid w:val="00A46F26"/>
    <w:rsid w:val="00A74FBE"/>
    <w:rsid w:val="00B02E7A"/>
    <w:rsid w:val="00B3B27A"/>
    <w:rsid w:val="00B53925"/>
    <w:rsid w:val="00B666A7"/>
    <w:rsid w:val="00B86A5D"/>
    <w:rsid w:val="00B9177C"/>
    <w:rsid w:val="00BA75BB"/>
    <w:rsid w:val="00BA7631"/>
    <w:rsid w:val="00BC3EC8"/>
    <w:rsid w:val="00BE0055"/>
    <w:rsid w:val="00BE1752"/>
    <w:rsid w:val="00BE7386"/>
    <w:rsid w:val="00BF0F1E"/>
    <w:rsid w:val="00C2210F"/>
    <w:rsid w:val="00C27E50"/>
    <w:rsid w:val="00CA17CC"/>
    <w:rsid w:val="00CB148F"/>
    <w:rsid w:val="00CB2E06"/>
    <w:rsid w:val="00CE40CE"/>
    <w:rsid w:val="00D73846"/>
    <w:rsid w:val="00DB2067"/>
    <w:rsid w:val="00DC75A9"/>
    <w:rsid w:val="00E310BE"/>
    <w:rsid w:val="00E51788"/>
    <w:rsid w:val="00E93F5C"/>
    <w:rsid w:val="00ED409C"/>
    <w:rsid w:val="00ED4A39"/>
    <w:rsid w:val="00F3114A"/>
    <w:rsid w:val="00F5401A"/>
    <w:rsid w:val="00F750F8"/>
    <w:rsid w:val="00F84878"/>
    <w:rsid w:val="012D0D50"/>
    <w:rsid w:val="013546D0"/>
    <w:rsid w:val="01678F7E"/>
    <w:rsid w:val="0184CDFD"/>
    <w:rsid w:val="01EB3957"/>
    <w:rsid w:val="01F919BD"/>
    <w:rsid w:val="02D9BB4E"/>
    <w:rsid w:val="030ADDD6"/>
    <w:rsid w:val="0389FDB5"/>
    <w:rsid w:val="03A3A6EF"/>
    <w:rsid w:val="03DF0F7B"/>
    <w:rsid w:val="043CEBE2"/>
    <w:rsid w:val="045029FC"/>
    <w:rsid w:val="045D4025"/>
    <w:rsid w:val="04BDB93E"/>
    <w:rsid w:val="051FC397"/>
    <w:rsid w:val="05446493"/>
    <w:rsid w:val="0550EA71"/>
    <w:rsid w:val="0572F209"/>
    <w:rsid w:val="0596DFA7"/>
    <w:rsid w:val="0649C31D"/>
    <w:rsid w:val="0674ECF5"/>
    <w:rsid w:val="06D99AA4"/>
    <w:rsid w:val="06E3A679"/>
    <w:rsid w:val="06F16255"/>
    <w:rsid w:val="079249D9"/>
    <w:rsid w:val="07CF02EC"/>
    <w:rsid w:val="07F5E10D"/>
    <w:rsid w:val="08050C5C"/>
    <w:rsid w:val="0860E900"/>
    <w:rsid w:val="0874B74D"/>
    <w:rsid w:val="08C2AE2A"/>
    <w:rsid w:val="091240BF"/>
    <w:rsid w:val="093BD825"/>
    <w:rsid w:val="09958DDB"/>
    <w:rsid w:val="09BE5D28"/>
    <w:rsid w:val="0A2F4B1D"/>
    <w:rsid w:val="0A63076A"/>
    <w:rsid w:val="0A64B281"/>
    <w:rsid w:val="0B517853"/>
    <w:rsid w:val="0C35E13D"/>
    <w:rsid w:val="0D0E4DED"/>
    <w:rsid w:val="0D0F47BE"/>
    <w:rsid w:val="0D3A8AFB"/>
    <w:rsid w:val="0D3F7FE6"/>
    <w:rsid w:val="0D655FB7"/>
    <w:rsid w:val="0D6B5AF0"/>
    <w:rsid w:val="0DBA873A"/>
    <w:rsid w:val="0DC95B93"/>
    <w:rsid w:val="0E69EBEC"/>
    <w:rsid w:val="0E7FF660"/>
    <w:rsid w:val="0ED161DF"/>
    <w:rsid w:val="0EE708E8"/>
    <w:rsid w:val="0F168597"/>
    <w:rsid w:val="0FD74EDA"/>
    <w:rsid w:val="1060B498"/>
    <w:rsid w:val="10B95770"/>
    <w:rsid w:val="10BD2442"/>
    <w:rsid w:val="10D58F6E"/>
    <w:rsid w:val="10F9CFF4"/>
    <w:rsid w:val="10FB1B73"/>
    <w:rsid w:val="1108DAA7"/>
    <w:rsid w:val="11732219"/>
    <w:rsid w:val="11762438"/>
    <w:rsid w:val="11B3F6B4"/>
    <w:rsid w:val="11DDF8B6"/>
    <w:rsid w:val="123419BD"/>
    <w:rsid w:val="12445E7E"/>
    <w:rsid w:val="127E7F21"/>
    <w:rsid w:val="12EC6E76"/>
    <w:rsid w:val="1337C5A7"/>
    <w:rsid w:val="1398EC2F"/>
    <w:rsid w:val="13F75F2A"/>
    <w:rsid w:val="141553E8"/>
    <w:rsid w:val="141FE3BF"/>
    <w:rsid w:val="1426E649"/>
    <w:rsid w:val="14641FCF"/>
    <w:rsid w:val="14EA3CB7"/>
    <w:rsid w:val="1576C8CA"/>
    <w:rsid w:val="158543CD"/>
    <w:rsid w:val="15FB829F"/>
    <w:rsid w:val="168EB650"/>
    <w:rsid w:val="16AC3F01"/>
    <w:rsid w:val="1728AD5E"/>
    <w:rsid w:val="172A3A90"/>
    <w:rsid w:val="1733B91F"/>
    <w:rsid w:val="173B9644"/>
    <w:rsid w:val="173E2147"/>
    <w:rsid w:val="181114CA"/>
    <w:rsid w:val="1873FDB8"/>
    <w:rsid w:val="1895467E"/>
    <w:rsid w:val="18A308CB"/>
    <w:rsid w:val="193446D8"/>
    <w:rsid w:val="198E41FD"/>
    <w:rsid w:val="19AD6271"/>
    <w:rsid w:val="19C28FE3"/>
    <w:rsid w:val="1A49439C"/>
    <w:rsid w:val="1AA1BEE2"/>
    <w:rsid w:val="1AF02046"/>
    <w:rsid w:val="1B13A64E"/>
    <w:rsid w:val="1BE40626"/>
    <w:rsid w:val="1BE8538C"/>
    <w:rsid w:val="1C05250E"/>
    <w:rsid w:val="1C33D0D1"/>
    <w:rsid w:val="1C5C3F7D"/>
    <w:rsid w:val="1CB796D0"/>
    <w:rsid w:val="1D2FE783"/>
    <w:rsid w:val="1D9DEB4D"/>
    <w:rsid w:val="1D9F384D"/>
    <w:rsid w:val="1DBBE7EC"/>
    <w:rsid w:val="1DC6984B"/>
    <w:rsid w:val="1DE429F3"/>
    <w:rsid w:val="1E2E3AE9"/>
    <w:rsid w:val="1E336A01"/>
    <w:rsid w:val="1E55F8F8"/>
    <w:rsid w:val="1E93CBD3"/>
    <w:rsid w:val="1EA2E500"/>
    <w:rsid w:val="1EDA7A6E"/>
    <w:rsid w:val="1EF65A82"/>
    <w:rsid w:val="1F27E666"/>
    <w:rsid w:val="1FD96461"/>
    <w:rsid w:val="1FF1E863"/>
    <w:rsid w:val="202C7065"/>
    <w:rsid w:val="2033F2F8"/>
    <w:rsid w:val="20D84E9F"/>
    <w:rsid w:val="20DBEA60"/>
    <w:rsid w:val="211AD66C"/>
    <w:rsid w:val="21704164"/>
    <w:rsid w:val="21803A37"/>
    <w:rsid w:val="22210B71"/>
    <w:rsid w:val="22842F72"/>
    <w:rsid w:val="23358F12"/>
    <w:rsid w:val="23E7E563"/>
    <w:rsid w:val="23FE66F8"/>
    <w:rsid w:val="240DDBB8"/>
    <w:rsid w:val="24371149"/>
    <w:rsid w:val="2495C55B"/>
    <w:rsid w:val="24AE7DBD"/>
    <w:rsid w:val="24E8C6CF"/>
    <w:rsid w:val="250537E9"/>
    <w:rsid w:val="2587AA97"/>
    <w:rsid w:val="258E2847"/>
    <w:rsid w:val="25CAB4CB"/>
    <w:rsid w:val="25D563D8"/>
    <w:rsid w:val="2607E21A"/>
    <w:rsid w:val="2644E5A4"/>
    <w:rsid w:val="268A2BEA"/>
    <w:rsid w:val="26A8BD14"/>
    <w:rsid w:val="26B085D8"/>
    <w:rsid w:val="26CBCD9E"/>
    <w:rsid w:val="27962C03"/>
    <w:rsid w:val="27ACA317"/>
    <w:rsid w:val="27ADAA9D"/>
    <w:rsid w:val="2824C292"/>
    <w:rsid w:val="28717625"/>
    <w:rsid w:val="288E5119"/>
    <w:rsid w:val="28B6D547"/>
    <w:rsid w:val="291B95A7"/>
    <w:rsid w:val="29348491"/>
    <w:rsid w:val="295BFF14"/>
    <w:rsid w:val="29A672F6"/>
    <w:rsid w:val="2A74B40A"/>
    <w:rsid w:val="2B0674BF"/>
    <w:rsid w:val="2B46F97D"/>
    <w:rsid w:val="2B7032EE"/>
    <w:rsid w:val="2BB97C37"/>
    <w:rsid w:val="2BE3D34A"/>
    <w:rsid w:val="2BE40FFC"/>
    <w:rsid w:val="2C178EDA"/>
    <w:rsid w:val="2C373001"/>
    <w:rsid w:val="2C63B6EC"/>
    <w:rsid w:val="2CC6C54B"/>
    <w:rsid w:val="2CCECD5B"/>
    <w:rsid w:val="2CE2A24F"/>
    <w:rsid w:val="2D04DFC3"/>
    <w:rsid w:val="2D13AE61"/>
    <w:rsid w:val="2D8CE38D"/>
    <w:rsid w:val="2E768570"/>
    <w:rsid w:val="2EE14B6E"/>
    <w:rsid w:val="2F07FE5E"/>
    <w:rsid w:val="2F15F793"/>
    <w:rsid w:val="2F637E48"/>
    <w:rsid w:val="2F736B25"/>
    <w:rsid w:val="2FAF0F23"/>
    <w:rsid w:val="2FBAA3A2"/>
    <w:rsid w:val="2FD89751"/>
    <w:rsid w:val="306163D4"/>
    <w:rsid w:val="306728D9"/>
    <w:rsid w:val="311C0FB2"/>
    <w:rsid w:val="311FB803"/>
    <w:rsid w:val="3140FAB1"/>
    <w:rsid w:val="3155385C"/>
    <w:rsid w:val="31F12F85"/>
    <w:rsid w:val="32A4EB83"/>
    <w:rsid w:val="32D8F007"/>
    <w:rsid w:val="33545DD2"/>
    <w:rsid w:val="33AD0E5A"/>
    <w:rsid w:val="3472A60D"/>
    <w:rsid w:val="34BA37CD"/>
    <w:rsid w:val="34F6EC4A"/>
    <w:rsid w:val="34F7B6C4"/>
    <w:rsid w:val="352C25FD"/>
    <w:rsid w:val="35625C8F"/>
    <w:rsid w:val="3564C4C7"/>
    <w:rsid w:val="35652B17"/>
    <w:rsid w:val="35970C6C"/>
    <w:rsid w:val="35C13BDC"/>
    <w:rsid w:val="3668C3FE"/>
    <w:rsid w:val="36A0D9F4"/>
    <w:rsid w:val="36B03B5E"/>
    <w:rsid w:val="36BC5A46"/>
    <w:rsid w:val="36CB4598"/>
    <w:rsid w:val="36DCDE25"/>
    <w:rsid w:val="36E37A1D"/>
    <w:rsid w:val="373CB31A"/>
    <w:rsid w:val="37CB4F5C"/>
    <w:rsid w:val="37E4E160"/>
    <w:rsid w:val="37F2E9AB"/>
    <w:rsid w:val="382C4038"/>
    <w:rsid w:val="388064E5"/>
    <w:rsid w:val="3882B0A0"/>
    <w:rsid w:val="389D9A67"/>
    <w:rsid w:val="38E583C3"/>
    <w:rsid w:val="39582C34"/>
    <w:rsid w:val="39EC8EE2"/>
    <w:rsid w:val="3A1EFA45"/>
    <w:rsid w:val="3A54479F"/>
    <w:rsid w:val="3AD6CC82"/>
    <w:rsid w:val="3B353974"/>
    <w:rsid w:val="3B578E08"/>
    <w:rsid w:val="3B9E6BC7"/>
    <w:rsid w:val="3BD2D869"/>
    <w:rsid w:val="3C719AC3"/>
    <w:rsid w:val="3C7D5D55"/>
    <w:rsid w:val="3CC77A13"/>
    <w:rsid w:val="3CCF93AF"/>
    <w:rsid w:val="3CD48EC0"/>
    <w:rsid w:val="3CF68A45"/>
    <w:rsid w:val="3D107658"/>
    <w:rsid w:val="3D285A9F"/>
    <w:rsid w:val="3DA23A60"/>
    <w:rsid w:val="3E664F1D"/>
    <w:rsid w:val="3ED46FEC"/>
    <w:rsid w:val="3EEC21C8"/>
    <w:rsid w:val="3F4372DE"/>
    <w:rsid w:val="3F8F4696"/>
    <w:rsid w:val="406FDA9F"/>
    <w:rsid w:val="409536D0"/>
    <w:rsid w:val="40DDF961"/>
    <w:rsid w:val="40DEFBB0"/>
    <w:rsid w:val="413FF4E4"/>
    <w:rsid w:val="41EF69BE"/>
    <w:rsid w:val="42D82410"/>
    <w:rsid w:val="42EF54A6"/>
    <w:rsid w:val="43213CC8"/>
    <w:rsid w:val="432A507E"/>
    <w:rsid w:val="440CDD03"/>
    <w:rsid w:val="4453241C"/>
    <w:rsid w:val="449AEC30"/>
    <w:rsid w:val="44C2C6C1"/>
    <w:rsid w:val="44EF3989"/>
    <w:rsid w:val="45104B4F"/>
    <w:rsid w:val="452AB84C"/>
    <w:rsid w:val="454412A0"/>
    <w:rsid w:val="45DFDABC"/>
    <w:rsid w:val="45EE2188"/>
    <w:rsid w:val="471A65F9"/>
    <w:rsid w:val="47324574"/>
    <w:rsid w:val="474638FA"/>
    <w:rsid w:val="47774B93"/>
    <w:rsid w:val="487D3D8E"/>
    <w:rsid w:val="4890E8D1"/>
    <w:rsid w:val="489CD8BC"/>
    <w:rsid w:val="48D1D94F"/>
    <w:rsid w:val="4938F8C5"/>
    <w:rsid w:val="49506D61"/>
    <w:rsid w:val="495A734F"/>
    <w:rsid w:val="49DB4B6B"/>
    <w:rsid w:val="49ECD012"/>
    <w:rsid w:val="4A0B559A"/>
    <w:rsid w:val="4A6B854D"/>
    <w:rsid w:val="4AD05035"/>
    <w:rsid w:val="4ADCFD27"/>
    <w:rsid w:val="4B073BB3"/>
    <w:rsid w:val="4B089EC1"/>
    <w:rsid w:val="4B24A405"/>
    <w:rsid w:val="4B7936DD"/>
    <w:rsid w:val="4B97E0F0"/>
    <w:rsid w:val="4C7A5C80"/>
    <w:rsid w:val="4DA967C5"/>
    <w:rsid w:val="4E46046B"/>
    <w:rsid w:val="4E4D7DD6"/>
    <w:rsid w:val="4E68933E"/>
    <w:rsid w:val="4E7A761C"/>
    <w:rsid w:val="4F7636EF"/>
    <w:rsid w:val="4F8B9132"/>
    <w:rsid w:val="4FBCA330"/>
    <w:rsid w:val="5001425F"/>
    <w:rsid w:val="503178EF"/>
    <w:rsid w:val="5068FE9A"/>
    <w:rsid w:val="506B3401"/>
    <w:rsid w:val="50934DFD"/>
    <w:rsid w:val="50FD3BA1"/>
    <w:rsid w:val="5101A8F2"/>
    <w:rsid w:val="5131BE1F"/>
    <w:rsid w:val="5142B9D8"/>
    <w:rsid w:val="516ECE4A"/>
    <w:rsid w:val="5175D62A"/>
    <w:rsid w:val="51B12F5A"/>
    <w:rsid w:val="52592981"/>
    <w:rsid w:val="52833D26"/>
    <w:rsid w:val="528D24F1"/>
    <w:rsid w:val="52DD0718"/>
    <w:rsid w:val="5321848B"/>
    <w:rsid w:val="533ACF9B"/>
    <w:rsid w:val="538CE931"/>
    <w:rsid w:val="53A0F1CA"/>
    <w:rsid w:val="53FEBE76"/>
    <w:rsid w:val="5470E9E0"/>
    <w:rsid w:val="548553B6"/>
    <w:rsid w:val="548D5A6D"/>
    <w:rsid w:val="54A4F34A"/>
    <w:rsid w:val="54C7F223"/>
    <w:rsid w:val="5511822E"/>
    <w:rsid w:val="55123F81"/>
    <w:rsid w:val="55790250"/>
    <w:rsid w:val="559D5D1E"/>
    <w:rsid w:val="55D2FEE9"/>
    <w:rsid w:val="5727ED43"/>
    <w:rsid w:val="57650970"/>
    <w:rsid w:val="57714EBF"/>
    <w:rsid w:val="57AFE6F3"/>
    <w:rsid w:val="57F18195"/>
    <w:rsid w:val="581ABF0F"/>
    <w:rsid w:val="583A5481"/>
    <w:rsid w:val="584693C1"/>
    <w:rsid w:val="58555C9E"/>
    <w:rsid w:val="58A70C09"/>
    <w:rsid w:val="58CDD051"/>
    <w:rsid w:val="58DAB56E"/>
    <w:rsid w:val="58DDE40E"/>
    <w:rsid w:val="593278EC"/>
    <w:rsid w:val="593FAEE4"/>
    <w:rsid w:val="5954D2BC"/>
    <w:rsid w:val="5962DABE"/>
    <w:rsid w:val="596C73F5"/>
    <w:rsid w:val="59FD71C6"/>
    <w:rsid w:val="5AA8D3A4"/>
    <w:rsid w:val="5AED7A13"/>
    <w:rsid w:val="5B2C5AD4"/>
    <w:rsid w:val="5B3FE7E0"/>
    <w:rsid w:val="5BD18E72"/>
    <w:rsid w:val="5C4F4EAF"/>
    <w:rsid w:val="5C5B24F1"/>
    <w:rsid w:val="5C7C2145"/>
    <w:rsid w:val="5CBBB017"/>
    <w:rsid w:val="5CD15DC6"/>
    <w:rsid w:val="5D131278"/>
    <w:rsid w:val="5D4D7218"/>
    <w:rsid w:val="5D702C11"/>
    <w:rsid w:val="5DC1B371"/>
    <w:rsid w:val="5DD226AD"/>
    <w:rsid w:val="5DE57A51"/>
    <w:rsid w:val="5DFC7C56"/>
    <w:rsid w:val="5E38F985"/>
    <w:rsid w:val="5E48FA97"/>
    <w:rsid w:val="5E7FA5CF"/>
    <w:rsid w:val="5E897D71"/>
    <w:rsid w:val="5E8C152D"/>
    <w:rsid w:val="5F661DBD"/>
    <w:rsid w:val="5FCE6DC2"/>
    <w:rsid w:val="60144514"/>
    <w:rsid w:val="608DD0CE"/>
    <w:rsid w:val="611AE124"/>
    <w:rsid w:val="614C7327"/>
    <w:rsid w:val="61E04ADA"/>
    <w:rsid w:val="625C3072"/>
    <w:rsid w:val="62649CD6"/>
    <w:rsid w:val="62B4890A"/>
    <w:rsid w:val="62E346DC"/>
    <w:rsid w:val="62F95F24"/>
    <w:rsid w:val="63B3910F"/>
    <w:rsid w:val="63B6A3CB"/>
    <w:rsid w:val="63D8E071"/>
    <w:rsid w:val="643D8A92"/>
    <w:rsid w:val="64AA2426"/>
    <w:rsid w:val="65244217"/>
    <w:rsid w:val="65C91413"/>
    <w:rsid w:val="66399647"/>
    <w:rsid w:val="663E7539"/>
    <w:rsid w:val="66748F8F"/>
    <w:rsid w:val="66971997"/>
    <w:rsid w:val="6779BB81"/>
    <w:rsid w:val="6835BC8A"/>
    <w:rsid w:val="6857581D"/>
    <w:rsid w:val="68CBFA43"/>
    <w:rsid w:val="68D10066"/>
    <w:rsid w:val="69BF6BA9"/>
    <w:rsid w:val="69F919CD"/>
    <w:rsid w:val="6A0208BA"/>
    <w:rsid w:val="6A1B4E77"/>
    <w:rsid w:val="6A98D71F"/>
    <w:rsid w:val="6AACC0E7"/>
    <w:rsid w:val="6AD02714"/>
    <w:rsid w:val="6AD24988"/>
    <w:rsid w:val="6AE2A2A5"/>
    <w:rsid w:val="6AECC7FE"/>
    <w:rsid w:val="6B0DE228"/>
    <w:rsid w:val="6B6F9BC2"/>
    <w:rsid w:val="6BB3E0FB"/>
    <w:rsid w:val="6BD028A0"/>
    <w:rsid w:val="6BF5A458"/>
    <w:rsid w:val="6C6A82CF"/>
    <w:rsid w:val="6CFEAE20"/>
    <w:rsid w:val="6D9BA5DD"/>
    <w:rsid w:val="6D9C3B37"/>
    <w:rsid w:val="6DEDE243"/>
    <w:rsid w:val="6E6BD155"/>
    <w:rsid w:val="6E904C65"/>
    <w:rsid w:val="6F022F74"/>
    <w:rsid w:val="6F30D01F"/>
    <w:rsid w:val="6FD88027"/>
    <w:rsid w:val="6FF7170D"/>
    <w:rsid w:val="7017BD8C"/>
    <w:rsid w:val="7044B5AB"/>
    <w:rsid w:val="70A7CF06"/>
    <w:rsid w:val="70C6C6F8"/>
    <w:rsid w:val="70C803EF"/>
    <w:rsid w:val="70E94316"/>
    <w:rsid w:val="70F3B06C"/>
    <w:rsid w:val="70FA26AA"/>
    <w:rsid w:val="7104C511"/>
    <w:rsid w:val="713AE9A7"/>
    <w:rsid w:val="7164D7CF"/>
    <w:rsid w:val="71BF02EF"/>
    <w:rsid w:val="71DA55FC"/>
    <w:rsid w:val="728484E5"/>
    <w:rsid w:val="72C0267D"/>
    <w:rsid w:val="72E535FC"/>
    <w:rsid w:val="7463B1CC"/>
    <w:rsid w:val="747C50D7"/>
    <w:rsid w:val="74E52137"/>
    <w:rsid w:val="74F3DE78"/>
    <w:rsid w:val="7597BF53"/>
    <w:rsid w:val="75A9A10D"/>
    <w:rsid w:val="75BBC1A5"/>
    <w:rsid w:val="75C62A9B"/>
    <w:rsid w:val="75D4E479"/>
    <w:rsid w:val="761DBFEA"/>
    <w:rsid w:val="76577460"/>
    <w:rsid w:val="76A33C59"/>
    <w:rsid w:val="76A9813A"/>
    <w:rsid w:val="76D9E159"/>
    <w:rsid w:val="77296687"/>
    <w:rsid w:val="776AC9A4"/>
    <w:rsid w:val="779B740B"/>
    <w:rsid w:val="77B6FED6"/>
    <w:rsid w:val="77C2A060"/>
    <w:rsid w:val="77C8DBAB"/>
    <w:rsid w:val="77FFACF2"/>
    <w:rsid w:val="781DF01D"/>
    <w:rsid w:val="783A8B91"/>
    <w:rsid w:val="78507AC5"/>
    <w:rsid w:val="785EDC19"/>
    <w:rsid w:val="78B1A9A1"/>
    <w:rsid w:val="790C8C46"/>
    <w:rsid w:val="7926E6CD"/>
    <w:rsid w:val="792916EC"/>
    <w:rsid w:val="792F130D"/>
    <w:rsid w:val="7967EB30"/>
    <w:rsid w:val="799B77E5"/>
    <w:rsid w:val="799D2488"/>
    <w:rsid w:val="79BEA173"/>
    <w:rsid w:val="7A974C4E"/>
    <w:rsid w:val="7AB597BF"/>
    <w:rsid w:val="7AE59FE5"/>
    <w:rsid w:val="7AE710EA"/>
    <w:rsid w:val="7AFDEF5B"/>
    <w:rsid w:val="7B65A2E7"/>
    <w:rsid w:val="7C1D67E6"/>
    <w:rsid w:val="7C29E1D3"/>
    <w:rsid w:val="7C5CF4D2"/>
    <w:rsid w:val="7CEC43EE"/>
    <w:rsid w:val="7D6FB68A"/>
    <w:rsid w:val="7DB31433"/>
    <w:rsid w:val="7E398012"/>
    <w:rsid w:val="7EBC08F1"/>
    <w:rsid w:val="7F037457"/>
    <w:rsid w:val="7F0908EB"/>
    <w:rsid w:val="7F9D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F711"/>
  <w15:chartTrackingRefBased/>
  <w15:docId w15:val="{B95F81E2-9CCF-4DDB-9256-FC7DB3A1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A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uiPriority w:val="99"/>
    <w:unhideWhenUsed/>
    <w:rsid w:val="6F30D01F"/>
    <w:pPr>
      <w:tabs>
        <w:tab w:val="center" w:pos="4680"/>
        <w:tab w:val="right" w:pos="9360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6F30D01F"/>
    <w:pPr>
      <w:tabs>
        <w:tab w:val="center" w:pos="4680"/>
        <w:tab w:val="right" w:pos="9360"/>
      </w:tabs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6F30D01F"/>
    <w:pPr>
      <w:ind w:left="720"/>
      <w:contextualSpacing/>
    </w:p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ltozat1">
    <w:name w:val="Változat1"/>
    <w:hidden/>
    <w:uiPriority w:val="99"/>
    <w:semiHidden/>
    <w:rsid w:val="00221F40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50F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750F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75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cef449-efb5-4f2f-b8eb-8e78fe5921f8" xsi:nil="true"/>
    <lcf76f155ced4ddcb4097134ff3c332f xmlns="ec6b6941-15b0-4493-956f-9c61b600a1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3AA2D9B82339448C1E4E52B6824027" ma:contentTypeVersion="11" ma:contentTypeDescription="Új dokumentum létrehozása." ma:contentTypeScope="" ma:versionID="1fffaa2e1313c98e06b1b4d6705c941e">
  <xsd:schema xmlns:xsd="http://www.w3.org/2001/XMLSchema" xmlns:xs="http://www.w3.org/2001/XMLSchema" xmlns:p="http://schemas.microsoft.com/office/2006/metadata/properties" xmlns:ns2="ec6b6941-15b0-4493-956f-9c61b600a14c" xmlns:ns3="6fcef449-efb5-4f2f-b8eb-8e78fe5921f8" targetNamespace="http://schemas.microsoft.com/office/2006/metadata/properties" ma:root="true" ma:fieldsID="d417b8f488080125e90533b1979c4280" ns2:_="" ns3:_="">
    <xsd:import namespace="ec6b6941-15b0-4493-956f-9c61b600a14c"/>
    <xsd:import namespace="6fcef449-efb5-4f2f-b8eb-8e78fe592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6941-15b0-4493-956f-9c61b600a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7391b867-c708-41a3-86dd-cf91fae413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ef449-efb5-4f2f-b8eb-8e78fe5921f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ab2589-728a-4829-aaea-a1567d722675}" ma:internalName="TaxCatchAll" ma:showField="CatchAllData" ma:web="6fcef449-efb5-4f2f-b8eb-8e78fe592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802DC-20BC-40D9-A730-F593A4C6F7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DA5AF-F428-48A6-A8C3-012B2A940031}">
  <ds:schemaRefs>
    <ds:schemaRef ds:uri="http://schemas.microsoft.com/office/2006/metadata/properties"/>
    <ds:schemaRef ds:uri="http://schemas.microsoft.com/office/infopath/2007/PartnerControls"/>
    <ds:schemaRef ds:uri="6fcef449-efb5-4f2f-b8eb-8e78fe5921f8"/>
    <ds:schemaRef ds:uri="ec6b6941-15b0-4493-956f-9c61b600a14c"/>
  </ds:schemaRefs>
</ds:datastoreItem>
</file>

<file path=customXml/itemProps3.xml><?xml version="1.0" encoding="utf-8"?>
<ds:datastoreItem xmlns:ds="http://schemas.openxmlformats.org/officeDocument/2006/customXml" ds:itemID="{31B7B777-2876-4B73-8424-7324FC1E4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6941-15b0-4493-956f-9c61b600a14c"/>
    <ds:schemaRef ds:uri="6fcef449-efb5-4f2f-b8eb-8e78fe592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</Words>
  <Characters>3057</Characters>
  <Application>Microsoft Office Word</Application>
  <DocSecurity>0</DocSecurity>
  <Lines>25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Gábor Boldizsár</dc:creator>
  <cp:keywords/>
  <dc:description/>
  <cp:lastModifiedBy>Kiss Gábor Boldizsár</cp:lastModifiedBy>
  <cp:revision>34</cp:revision>
  <dcterms:created xsi:type="dcterms:W3CDTF">2026-07-16T02:29:00Z</dcterms:created>
  <dcterms:modified xsi:type="dcterms:W3CDTF">2026-08-06T09:25:00Z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0x010100C43AA2D9B82339448C1E4E52B6824027</vt:lpwstr>
  </property>
  <property fmtid="{D5CDD505-2E9C-101B-9397-08002B2CF9AE}" pid="3" name="MediaServiceImageTags">
    <vt:lpwstr/>
  </property>
</Properties>
</file>